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D9" w:rsidRDefault="001F1ED9" w:rsidP="001F1ED9">
      <w:pPr>
        <w:pStyle w:val="a7"/>
        <w:rPr>
          <w:sz w:val="28"/>
          <w:szCs w:val="28"/>
          <w:lang w:eastAsia="ru-RU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1F1ED9" w:rsidTr="001F1ED9">
        <w:tc>
          <w:tcPr>
            <w:tcW w:w="5528" w:type="dxa"/>
          </w:tcPr>
          <w:p w:rsidR="001F1ED9" w:rsidRPr="001F1ED9" w:rsidRDefault="001F1ED9" w:rsidP="001F1ED9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1F1ED9"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«Согласован»</w:t>
            </w:r>
          </w:p>
          <w:p w:rsidR="001F1ED9" w:rsidRPr="001F1ED9" w:rsidRDefault="001F1ED9" w:rsidP="001F1ED9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E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 образования</w:t>
            </w:r>
          </w:p>
          <w:p w:rsidR="001F1ED9" w:rsidRDefault="001F1ED9" w:rsidP="001F1ED9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E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МР «Сосногорск»</w:t>
            </w:r>
          </w:p>
          <w:p w:rsidR="001F1ED9" w:rsidRDefault="001F1ED9" w:rsidP="001F1ED9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______________О.К.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</w:p>
          <w:p w:rsidR="001F1ED9" w:rsidRDefault="001F1ED9" w:rsidP="001F1ED9">
            <w:pPr>
              <w:pStyle w:val="a7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«_________»_____________2014 г.</w:t>
            </w:r>
          </w:p>
        </w:tc>
        <w:tc>
          <w:tcPr>
            <w:tcW w:w="4962" w:type="dxa"/>
          </w:tcPr>
          <w:p w:rsidR="001F1ED9" w:rsidRPr="001F1ED9" w:rsidRDefault="001F1ED9" w:rsidP="001F1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F1ED9">
              <w:rPr>
                <w:rFonts w:ascii="Times New Roman" w:hAnsi="Times New Roman"/>
                <w:sz w:val="24"/>
                <w:szCs w:val="24"/>
              </w:rPr>
              <w:t>«Утвержден»</w:t>
            </w:r>
          </w:p>
          <w:p w:rsidR="001F1ED9" w:rsidRDefault="001F1ED9" w:rsidP="001F1E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ED9">
              <w:rPr>
                <w:rFonts w:ascii="Times New Roman" w:hAnsi="Times New Roman"/>
                <w:sz w:val="24"/>
                <w:szCs w:val="24"/>
              </w:rPr>
              <w:t xml:space="preserve">Заведующий   МБДОУ </w:t>
            </w:r>
          </w:p>
          <w:p w:rsidR="001F1ED9" w:rsidRPr="001F1ED9" w:rsidRDefault="0039557A" w:rsidP="001F1E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8</w:t>
            </w:r>
            <w:r w:rsidR="001F1ED9" w:rsidRPr="001F1ED9">
              <w:rPr>
                <w:rFonts w:ascii="Times New Roman" w:hAnsi="Times New Roman"/>
                <w:sz w:val="24"/>
                <w:szCs w:val="24"/>
              </w:rPr>
              <w:t>»</w:t>
            </w:r>
            <w:r w:rsidR="001F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ED9" w:rsidRPr="001F1ED9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  <w:p w:rsidR="001F1ED9" w:rsidRPr="001F1ED9" w:rsidRDefault="001F1ED9" w:rsidP="001F1ED9">
            <w:pPr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F1ED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39557A">
              <w:rPr>
                <w:rFonts w:ascii="Times New Roman" w:hAnsi="Times New Roman"/>
                <w:sz w:val="24"/>
                <w:szCs w:val="24"/>
              </w:rPr>
              <w:tab/>
              <w:t>/О.М. Абакумова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F1ED9" w:rsidRDefault="001F1ED9" w:rsidP="001F1E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ED9">
              <w:rPr>
                <w:rFonts w:ascii="Times New Roman" w:hAnsi="Times New Roman"/>
                <w:sz w:val="24"/>
                <w:szCs w:val="24"/>
              </w:rPr>
              <w:t>Приказ от «__» ___________г. № ___</w:t>
            </w:r>
          </w:p>
          <w:p w:rsidR="001F1ED9" w:rsidRPr="001F1ED9" w:rsidRDefault="001F1ED9" w:rsidP="001F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ED9" w:rsidRDefault="001F1ED9" w:rsidP="001F1ED9">
      <w:pPr>
        <w:pStyle w:val="a7"/>
        <w:rPr>
          <w:sz w:val="28"/>
          <w:szCs w:val="28"/>
          <w:lang w:eastAsia="ru-RU"/>
        </w:rPr>
      </w:pPr>
    </w:p>
    <w:p w:rsidR="001F1ED9" w:rsidRDefault="001F1ED9" w:rsidP="006A5016">
      <w:pPr>
        <w:pStyle w:val="a7"/>
        <w:jc w:val="center"/>
        <w:rPr>
          <w:sz w:val="28"/>
          <w:szCs w:val="28"/>
          <w:lang w:eastAsia="ru-RU"/>
        </w:rPr>
      </w:pPr>
    </w:p>
    <w:p w:rsidR="006A5016" w:rsidRPr="006A5016" w:rsidRDefault="006A5016" w:rsidP="006A5016">
      <w:pPr>
        <w:pStyle w:val="a7"/>
        <w:jc w:val="center"/>
        <w:rPr>
          <w:sz w:val="28"/>
          <w:szCs w:val="28"/>
          <w:lang w:eastAsia="ru-RU"/>
        </w:rPr>
      </w:pPr>
      <w:r w:rsidRPr="006A5016">
        <w:rPr>
          <w:sz w:val="28"/>
          <w:szCs w:val="28"/>
          <w:lang w:eastAsia="ru-RU"/>
        </w:rPr>
        <w:t>План действий</w:t>
      </w:r>
    </w:p>
    <w:p w:rsidR="001F1ED9" w:rsidRDefault="001F1ED9" w:rsidP="001F1ED9">
      <w:pPr>
        <w:pStyle w:val="a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6A5016" w:rsidRPr="006A5016">
        <w:rPr>
          <w:sz w:val="28"/>
          <w:szCs w:val="28"/>
          <w:lang w:eastAsia="ru-RU"/>
        </w:rPr>
        <w:t xml:space="preserve">униципального  бюджетного  дошкольного  образовательного  учреждения  «Детский сад   № </w:t>
      </w:r>
      <w:r w:rsidR="0039557A">
        <w:rPr>
          <w:sz w:val="28"/>
          <w:szCs w:val="28"/>
          <w:lang w:eastAsia="ru-RU"/>
        </w:rPr>
        <w:t xml:space="preserve">8 компенсирующего вида </w:t>
      </w:r>
      <w:r>
        <w:rPr>
          <w:sz w:val="28"/>
          <w:szCs w:val="28"/>
          <w:lang w:eastAsia="ru-RU"/>
        </w:rPr>
        <w:t xml:space="preserve">»   </w:t>
      </w:r>
      <w:r w:rsidR="006A5016" w:rsidRPr="006A5016">
        <w:rPr>
          <w:sz w:val="28"/>
          <w:szCs w:val="28"/>
          <w:lang w:eastAsia="ru-RU"/>
        </w:rPr>
        <w:t xml:space="preserve"> г. Сосногорска  - </w:t>
      </w:r>
    </w:p>
    <w:p w:rsidR="006A5016" w:rsidRPr="006A5016" w:rsidRDefault="006A5016" w:rsidP="001F1ED9">
      <w:pPr>
        <w:pStyle w:val="a7"/>
        <w:jc w:val="center"/>
        <w:rPr>
          <w:sz w:val="28"/>
          <w:szCs w:val="28"/>
          <w:lang w:eastAsia="ru-RU"/>
        </w:rPr>
      </w:pPr>
      <w:r w:rsidRPr="006A5016">
        <w:rPr>
          <w:sz w:val="28"/>
          <w:szCs w:val="28"/>
          <w:lang w:eastAsia="ru-RU"/>
        </w:rPr>
        <w:t>муниципальной  пилотной  площадки  по  введению  Федерального  государственного стандарта  дошкольного  образования  на  2014-2015 г.г.</w:t>
      </w:r>
    </w:p>
    <w:tbl>
      <w:tblPr>
        <w:tblStyle w:val="a6"/>
        <w:tblpPr w:leftFromText="180" w:rightFromText="180" w:vertAnchor="text" w:horzAnchor="margin" w:tblpX="-635" w:tblpY="284"/>
        <w:tblW w:w="10632" w:type="dxa"/>
        <w:tblLayout w:type="fixed"/>
        <w:tblLook w:val="04A0" w:firstRow="1" w:lastRow="0" w:firstColumn="1" w:lastColumn="0" w:noHBand="0" w:noVBand="1"/>
      </w:tblPr>
      <w:tblGrid>
        <w:gridCol w:w="710"/>
        <w:gridCol w:w="3509"/>
        <w:gridCol w:w="34"/>
        <w:gridCol w:w="2943"/>
        <w:gridCol w:w="34"/>
        <w:gridCol w:w="1525"/>
        <w:gridCol w:w="1877"/>
      </w:tblGrid>
      <w:tr w:rsidR="0001103D" w:rsidRPr="00A02803" w:rsidTr="0025573A">
        <w:trPr>
          <w:trHeight w:val="274"/>
        </w:trPr>
        <w:tc>
          <w:tcPr>
            <w:tcW w:w="710" w:type="dxa"/>
          </w:tcPr>
          <w:p w:rsidR="001F1ED9" w:rsidRDefault="001F1ED9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103D" w:rsidRPr="0001103D" w:rsidRDefault="001F1ED9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gridSpan w:val="2"/>
          </w:tcPr>
          <w:p w:rsidR="0001103D" w:rsidRPr="00A02803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Направления   мероприятий</w:t>
            </w:r>
          </w:p>
        </w:tc>
        <w:tc>
          <w:tcPr>
            <w:tcW w:w="2977" w:type="dxa"/>
            <w:gridSpan w:val="2"/>
          </w:tcPr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525" w:type="dxa"/>
          </w:tcPr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77" w:type="dxa"/>
          </w:tcPr>
          <w:p w:rsidR="0001103D" w:rsidRPr="00A02803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1103D" w:rsidRPr="00A02803" w:rsidTr="0025573A">
        <w:trPr>
          <w:trHeight w:val="274"/>
        </w:trPr>
        <w:tc>
          <w:tcPr>
            <w:tcW w:w="710" w:type="dxa"/>
          </w:tcPr>
          <w:p w:rsidR="0001103D" w:rsidRPr="0001103D" w:rsidRDefault="0001103D" w:rsidP="0025573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6"/>
          </w:tcPr>
          <w:p w:rsidR="0001103D" w:rsidRPr="00A02803" w:rsidRDefault="0001103D" w:rsidP="002557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A02803">
              <w:rPr>
                <w:rFonts w:ascii="Times New Roman" w:hAnsi="Times New Roman"/>
                <w:b/>
              </w:rPr>
              <w:t xml:space="preserve">Нормативно-правовое обеспечение введения ФГОС </w:t>
            </w:r>
            <w:r w:rsidR="006A1A68">
              <w:rPr>
                <w:rFonts w:ascii="Times New Roman" w:hAnsi="Times New Roman"/>
                <w:b/>
              </w:rPr>
              <w:t>дошкольного образования</w:t>
            </w:r>
          </w:p>
        </w:tc>
      </w:tr>
      <w:tr w:rsidR="0001103D" w:rsidRPr="00A02803" w:rsidTr="0025573A">
        <w:trPr>
          <w:trHeight w:val="274"/>
        </w:trPr>
        <w:tc>
          <w:tcPr>
            <w:tcW w:w="710" w:type="dxa"/>
          </w:tcPr>
          <w:p w:rsidR="0001103D" w:rsidRPr="0001103D" w:rsidRDefault="0001103D" w:rsidP="0025573A">
            <w:pPr>
              <w:rPr>
                <w:rFonts w:ascii="Times New Roman" w:hAnsi="Times New Roman"/>
                <w:sz w:val="24"/>
                <w:szCs w:val="24"/>
              </w:rPr>
            </w:pPr>
            <w:r w:rsidRPr="000110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3" w:type="dxa"/>
            <w:gridSpan w:val="2"/>
          </w:tcPr>
          <w:p w:rsidR="0001103D" w:rsidRPr="00A02803" w:rsidRDefault="0001103D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действий  муниципальной  пилотной  площадки  по 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 действий по введению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2014 г.</w:t>
            </w:r>
          </w:p>
        </w:tc>
        <w:tc>
          <w:tcPr>
            <w:tcW w:w="1877" w:type="dxa"/>
          </w:tcPr>
          <w:p w:rsidR="0001103D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01103D" w:rsidRPr="00A02803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1103D" w:rsidRPr="00A02803" w:rsidTr="0025573A">
        <w:trPr>
          <w:trHeight w:val="274"/>
        </w:trPr>
        <w:tc>
          <w:tcPr>
            <w:tcW w:w="710" w:type="dxa"/>
          </w:tcPr>
          <w:p w:rsidR="0001103D" w:rsidRPr="0001103D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gridSpan w:val="2"/>
          </w:tcPr>
          <w:p w:rsidR="0001103D" w:rsidRPr="00A02803" w:rsidRDefault="0001103D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об утверждении  плана действий  муниципальной  пилотной  площадки  по 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Плана действий</w:t>
            </w:r>
            <w:r w:rsidR="00B33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1103D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1103D" w:rsidRPr="00A02803" w:rsidRDefault="0001103D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01103D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1103D" w:rsidRPr="00A02803" w:rsidRDefault="0001103D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8E7" w:rsidRPr="00A02803" w:rsidTr="0025573A">
        <w:trPr>
          <w:trHeight w:val="1028"/>
        </w:trPr>
        <w:tc>
          <w:tcPr>
            <w:tcW w:w="710" w:type="dxa"/>
            <w:vMerge w:val="restart"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3" w:type="dxa"/>
            <w:gridSpan w:val="2"/>
            <w:vMerge w:val="restart"/>
          </w:tcPr>
          <w:p w:rsidR="003E08E7" w:rsidRPr="00A02803" w:rsidRDefault="003E08E7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 локальной нормативной  базы  дошкольной образовательной  организации  в  соответствии 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5573A" w:rsidRDefault="0025573A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 изменений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08E7" w:rsidRPr="00A02803" w:rsidRDefault="0025573A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Программу</w:t>
            </w:r>
            <w:r w:rsidRPr="00255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ДОУ с учетом требований ФГОС ДО</w:t>
            </w:r>
          </w:p>
        </w:tc>
        <w:tc>
          <w:tcPr>
            <w:tcW w:w="1525" w:type="dxa"/>
          </w:tcPr>
          <w:p w:rsidR="0025573A" w:rsidRDefault="0025573A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573A" w:rsidRDefault="0025573A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 2014г.</w:t>
            </w:r>
          </w:p>
          <w:p w:rsidR="003E08E7" w:rsidRPr="00A02803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5573A" w:rsidRDefault="0025573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E08E7" w:rsidRPr="00A02803" w:rsidRDefault="0025573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5573A" w:rsidRPr="00A02803" w:rsidTr="0025573A">
        <w:trPr>
          <w:trHeight w:val="798"/>
        </w:trPr>
        <w:tc>
          <w:tcPr>
            <w:tcW w:w="710" w:type="dxa"/>
            <w:vMerge/>
          </w:tcPr>
          <w:p w:rsidR="0025573A" w:rsidRDefault="0025573A" w:rsidP="00255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25573A" w:rsidRDefault="0025573A" w:rsidP="00255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573A" w:rsidRDefault="0025573A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573A" w:rsidRDefault="0025573A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2.Учебный план.</w:t>
            </w:r>
          </w:p>
          <w:p w:rsidR="0025573A" w:rsidRDefault="0025573A" w:rsidP="0025573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5573A" w:rsidRDefault="0025573A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25573A" w:rsidRDefault="0025573A" w:rsidP="0025573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25573A" w:rsidRDefault="0025573A" w:rsidP="002557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3E08E7" w:rsidRPr="00A02803" w:rsidTr="0025573A">
        <w:trPr>
          <w:trHeight w:val="1324"/>
        </w:trPr>
        <w:tc>
          <w:tcPr>
            <w:tcW w:w="710" w:type="dxa"/>
            <w:vMerge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Default="003E08E7" w:rsidP="00255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E08E7" w:rsidRPr="00B21A14" w:rsidRDefault="0025573A" w:rsidP="002557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08E7">
              <w:rPr>
                <w:rFonts w:ascii="Times New Roman" w:hAnsi="Times New Roman"/>
                <w:sz w:val="24"/>
                <w:szCs w:val="24"/>
              </w:rPr>
              <w:t>.Положение о стимулирующих надбав</w:t>
            </w:r>
            <w:r w:rsidR="003E08E7" w:rsidRPr="00CE334F">
              <w:rPr>
                <w:rFonts w:ascii="Times New Roman" w:hAnsi="Times New Roman"/>
                <w:sz w:val="24"/>
                <w:szCs w:val="24"/>
              </w:rPr>
              <w:t>к</w:t>
            </w:r>
            <w:r w:rsidR="003E08E7">
              <w:rPr>
                <w:rFonts w:ascii="Times New Roman" w:hAnsi="Times New Roman"/>
                <w:sz w:val="24"/>
                <w:szCs w:val="24"/>
              </w:rPr>
              <w:t>ах</w:t>
            </w:r>
            <w:r w:rsidR="003E08E7" w:rsidRPr="00CE334F">
              <w:rPr>
                <w:rFonts w:ascii="Times New Roman" w:hAnsi="Times New Roman"/>
                <w:sz w:val="24"/>
                <w:szCs w:val="24"/>
              </w:rPr>
              <w:t xml:space="preserve"> и доплат, порядка и размеров премирования</w:t>
            </w:r>
            <w:r w:rsidR="003E0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  <w:p w:rsidR="003E08E7" w:rsidRPr="00B21A14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25573A" w:rsidRDefault="0025573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08E7" w:rsidRPr="00A02803" w:rsidTr="0025573A">
        <w:trPr>
          <w:trHeight w:val="592"/>
        </w:trPr>
        <w:tc>
          <w:tcPr>
            <w:tcW w:w="710" w:type="dxa"/>
            <w:vMerge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Default="003E08E7" w:rsidP="00255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E08E7" w:rsidRPr="00D2155F" w:rsidRDefault="0025573A" w:rsidP="002557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08E7">
              <w:rPr>
                <w:rFonts w:ascii="Times New Roman" w:hAnsi="Times New Roman"/>
                <w:sz w:val="24"/>
                <w:szCs w:val="24"/>
              </w:rPr>
              <w:t>.Д</w:t>
            </w:r>
            <w:r w:rsidR="003E08E7" w:rsidRPr="004C3215">
              <w:rPr>
                <w:rFonts w:ascii="Times New Roman" w:hAnsi="Times New Roman"/>
                <w:sz w:val="24"/>
                <w:szCs w:val="24"/>
              </w:rPr>
              <w:t>олжностные инструкции работников</w:t>
            </w:r>
            <w:r w:rsidR="003E0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47302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  <w:p w:rsidR="003E08E7" w:rsidRPr="00B21A14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08E7" w:rsidRPr="00A02803" w:rsidTr="0025573A">
        <w:trPr>
          <w:trHeight w:val="589"/>
        </w:trPr>
        <w:tc>
          <w:tcPr>
            <w:tcW w:w="710" w:type="dxa"/>
            <w:vMerge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Default="003E08E7" w:rsidP="00255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E08E7" w:rsidRPr="003E08E7" w:rsidRDefault="0025573A" w:rsidP="002557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08E7">
              <w:rPr>
                <w:rFonts w:ascii="Times New Roman" w:hAnsi="Times New Roman"/>
                <w:sz w:val="24"/>
                <w:szCs w:val="24"/>
              </w:rPr>
              <w:t xml:space="preserve">. Договора с родителями </w:t>
            </w:r>
          </w:p>
        </w:tc>
        <w:tc>
          <w:tcPr>
            <w:tcW w:w="1525" w:type="dxa"/>
          </w:tcPr>
          <w:p w:rsidR="003E08E7" w:rsidRPr="00B21A14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2014г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08E7" w:rsidRPr="00A02803" w:rsidTr="0025573A">
        <w:trPr>
          <w:trHeight w:val="282"/>
        </w:trPr>
        <w:tc>
          <w:tcPr>
            <w:tcW w:w="710" w:type="dxa"/>
            <w:vMerge/>
          </w:tcPr>
          <w:p w:rsidR="003E08E7" w:rsidRDefault="003E08E7" w:rsidP="00255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Default="003E08E7" w:rsidP="00255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F1ED9" w:rsidRPr="003E08E7" w:rsidRDefault="0025573A" w:rsidP="002557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331B">
              <w:rPr>
                <w:rFonts w:ascii="Times New Roman" w:hAnsi="Times New Roman"/>
                <w:sz w:val="24"/>
                <w:szCs w:val="24"/>
              </w:rPr>
              <w:t>. И</w:t>
            </w:r>
            <w:r w:rsidR="003E08E7" w:rsidRPr="003E08E7">
              <w:rPr>
                <w:rFonts w:ascii="Times New Roman" w:hAnsi="Times New Roman"/>
                <w:sz w:val="24"/>
                <w:szCs w:val="24"/>
              </w:rPr>
              <w:t>нструкция по охране труда с учётом требований ФГОС</w:t>
            </w:r>
            <w:r w:rsidR="00052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08E7" w:rsidRPr="003E08E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3E08E7" w:rsidRPr="003E0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08E7" w:rsidRPr="003E08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E08E7" w:rsidRPr="003E08E7">
              <w:rPr>
                <w:rFonts w:ascii="Times New Roman" w:hAnsi="Times New Roman"/>
                <w:sz w:val="24"/>
                <w:szCs w:val="24"/>
              </w:rPr>
              <w:t xml:space="preserve"> части инф</w:t>
            </w:r>
            <w:r w:rsidR="003E08E7">
              <w:rPr>
                <w:rFonts w:ascii="Times New Roman" w:hAnsi="Times New Roman"/>
                <w:sz w:val="24"/>
                <w:szCs w:val="24"/>
              </w:rPr>
              <w:t>о</w:t>
            </w:r>
            <w:r w:rsidR="00D2155F">
              <w:rPr>
                <w:rFonts w:ascii="Times New Roman" w:hAnsi="Times New Roman"/>
                <w:sz w:val="24"/>
                <w:szCs w:val="24"/>
              </w:rPr>
              <w:t>рмационно-образовательной среды.</w:t>
            </w:r>
          </w:p>
        </w:tc>
        <w:tc>
          <w:tcPr>
            <w:tcW w:w="1525" w:type="dxa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E08E7" w:rsidRPr="004C3215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3E08E7" w:rsidRPr="004C3215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  <w:vMerge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Pr="00A02803" w:rsidRDefault="003E08E7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E08E7" w:rsidRPr="003E08E7" w:rsidRDefault="0025573A" w:rsidP="002557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08E7">
              <w:rPr>
                <w:rFonts w:ascii="Times New Roman" w:hAnsi="Times New Roman"/>
                <w:sz w:val="24"/>
                <w:szCs w:val="24"/>
              </w:rPr>
              <w:t>.</w:t>
            </w:r>
            <w:r w:rsidR="00B3331B">
              <w:rPr>
                <w:rFonts w:ascii="Times New Roman" w:hAnsi="Times New Roman"/>
                <w:sz w:val="24"/>
                <w:szCs w:val="24"/>
              </w:rPr>
              <w:t>И</w:t>
            </w:r>
            <w:r w:rsidR="003E08E7" w:rsidRPr="003E08E7">
              <w:rPr>
                <w:rFonts w:ascii="Times New Roman" w:hAnsi="Times New Roman"/>
                <w:sz w:val="24"/>
                <w:szCs w:val="24"/>
              </w:rPr>
              <w:t xml:space="preserve">нструкция по ведению педагогами рабочей документации в условиях  </w:t>
            </w:r>
            <w:r w:rsidR="003E08E7">
              <w:rPr>
                <w:rFonts w:ascii="Times New Roman" w:hAnsi="Times New Roman"/>
                <w:sz w:val="24"/>
                <w:szCs w:val="24"/>
              </w:rPr>
              <w:t xml:space="preserve">реализации  ФГОС </w:t>
            </w:r>
            <w:proofErr w:type="gramStart"/>
            <w:r w:rsidR="003E08E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3E08E7" w:rsidRPr="003E08E7">
              <w:rPr>
                <w:rFonts w:ascii="Times New Roman" w:hAnsi="Times New Roman"/>
                <w:sz w:val="24"/>
                <w:szCs w:val="24"/>
              </w:rPr>
              <w:t>.</w:t>
            </w:r>
            <w:r w:rsidR="003E08E7" w:rsidRPr="003E08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E08E7" w:rsidRPr="004C3215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3E08E7" w:rsidRPr="004C3215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  <w:vMerge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3E08E7" w:rsidRPr="00A02803" w:rsidRDefault="003E08E7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E08E7" w:rsidRPr="00A02803" w:rsidRDefault="00D2155F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Иные локальные акты.</w:t>
            </w:r>
          </w:p>
        </w:tc>
        <w:tc>
          <w:tcPr>
            <w:tcW w:w="1525" w:type="dxa"/>
          </w:tcPr>
          <w:p w:rsidR="003E08E7" w:rsidRPr="00A02803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</w:t>
            </w:r>
            <w:r w:rsidR="00052D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E08E7" w:rsidRPr="00A02803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8E7" w:rsidRPr="006A5016" w:rsidTr="0025573A">
        <w:trPr>
          <w:trHeight w:val="274"/>
        </w:trPr>
        <w:tc>
          <w:tcPr>
            <w:tcW w:w="710" w:type="dxa"/>
          </w:tcPr>
          <w:p w:rsidR="003E08E7" w:rsidRPr="006A5016" w:rsidRDefault="006A5016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01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43" w:type="dxa"/>
            <w:gridSpan w:val="2"/>
          </w:tcPr>
          <w:p w:rsidR="003E08E7" w:rsidRPr="006A5016" w:rsidRDefault="0025573A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банка </w:t>
            </w:r>
            <w:r w:rsidR="006A5016">
              <w:rPr>
                <w:rFonts w:ascii="Times New Roman" w:hAnsi="Times New Roman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A5016">
              <w:rPr>
                <w:rFonts w:ascii="Times New Roman" w:hAnsi="Times New Roman"/>
                <w:sz w:val="24"/>
                <w:szCs w:val="24"/>
              </w:rPr>
              <w:t>тивно</w:t>
            </w:r>
            <w:proofErr w:type="spellEnd"/>
            <w:r w:rsidR="006A5016">
              <w:rPr>
                <w:rFonts w:ascii="Times New Roman" w:hAnsi="Times New Roman"/>
                <w:sz w:val="24"/>
                <w:szCs w:val="24"/>
              </w:rPr>
              <w:t xml:space="preserve">-правовых актов  федерального, регионального, муниципального  уровней по введению  ФГОС </w:t>
            </w:r>
            <w:proofErr w:type="gramStart"/>
            <w:r w:rsidR="006A501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3E08E7" w:rsidRPr="006A5016" w:rsidRDefault="006A5016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 в работе   банка  нормативно-правовых актов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регионального, муниципального   уровней  по введению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E08E7" w:rsidRPr="006A5016" w:rsidRDefault="006A5016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2014-2015 года</w:t>
            </w:r>
          </w:p>
        </w:tc>
        <w:tc>
          <w:tcPr>
            <w:tcW w:w="1877" w:type="dxa"/>
          </w:tcPr>
          <w:p w:rsidR="003E08E7" w:rsidRPr="006A5016" w:rsidRDefault="006A5016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A5016" w:rsidRPr="006A5016" w:rsidTr="0025573A">
        <w:trPr>
          <w:trHeight w:val="274"/>
        </w:trPr>
        <w:tc>
          <w:tcPr>
            <w:tcW w:w="710" w:type="dxa"/>
          </w:tcPr>
          <w:p w:rsidR="006A5016" w:rsidRPr="006A5016" w:rsidRDefault="006A5016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43" w:type="dxa"/>
            <w:gridSpan w:val="2"/>
          </w:tcPr>
          <w:p w:rsidR="006A5016" w:rsidRPr="006A5016" w:rsidRDefault="00B3331B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23F1">
              <w:rPr>
                <w:rFonts w:ascii="Times New Roman" w:hAnsi="Times New Roman"/>
                <w:sz w:val="24"/>
                <w:szCs w:val="24"/>
              </w:rPr>
              <w:t>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052D0E">
              <w:rPr>
                <w:rFonts w:ascii="Times New Roman" w:hAnsi="Times New Roman"/>
                <w:sz w:val="24"/>
                <w:szCs w:val="24"/>
              </w:rPr>
              <w:t xml:space="preserve"> утверждение </w:t>
            </w:r>
            <w:r w:rsidR="006A5016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25573A">
              <w:rPr>
                <w:rFonts w:ascii="Times New Roman" w:hAnsi="Times New Roman"/>
                <w:sz w:val="24"/>
                <w:szCs w:val="24"/>
              </w:rPr>
              <w:t>ной  образовательной  программы дошкольного образования ДОО</w:t>
            </w:r>
            <w:r w:rsidR="006A5016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6A501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F1ED9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gramStart"/>
            <w:r w:rsidR="001F1ED9">
              <w:rPr>
                <w:rFonts w:ascii="Times New Roman" w:hAnsi="Times New Roman"/>
                <w:sz w:val="24"/>
                <w:szCs w:val="24"/>
              </w:rPr>
              <w:t>примерной</w:t>
            </w:r>
            <w:proofErr w:type="gramEnd"/>
            <w:r w:rsidR="001F1ED9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программой</w:t>
            </w:r>
            <w:r w:rsidR="001F1ED9">
              <w:rPr>
                <w:rFonts w:ascii="Times New Roman" w:hAnsi="Times New Roman"/>
                <w:sz w:val="24"/>
                <w:szCs w:val="24"/>
              </w:rPr>
              <w:t xml:space="preserve"> дошкольного  образования</w:t>
            </w:r>
            <w:r w:rsidR="0025573A">
              <w:rPr>
                <w:rFonts w:ascii="Times New Roman" w:hAnsi="Times New Roman"/>
                <w:sz w:val="24"/>
                <w:szCs w:val="24"/>
              </w:rPr>
              <w:t>.</w:t>
            </w:r>
            <w:r w:rsidR="001F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A5016" w:rsidRPr="006A5016" w:rsidRDefault="00052D0E" w:rsidP="00052D0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1F1ED9">
              <w:rPr>
                <w:rFonts w:ascii="Times New Roman" w:hAnsi="Times New Roman"/>
                <w:sz w:val="24"/>
                <w:szCs w:val="24"/>
              </w:rPr>
              <w:t xml:space="preserve"> основной  образовательной  программы  дошкольного образования  МБДОУ.</w:t>
            </w:r>
          </w:p>
        </w:tc>
        <w:tc>
          <w:tcPr>
            <w:tcW w:w="1525" w:type="dxa"/>
          </w:tcPr>
          <w:p w:rsidR="00211286" w:rsidRDefault="00211286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6A5016" w:rsidRPr="006A5016" w:rsidRDefault="001F1ED9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1877" w:type="dxa"/>
          </w:tcPr>
          <w:p w:rsidR="006A5016" w:rsidRPr="006A5016" w:rsidRDefault="001F1ED9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6A1A68" w:rsidRDefault="003E08E7" w:rsidP="0025573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01103D">
              <w:rPr>
                <w:b/>
              </w:rPr>
              <w:t xml:space="preserve">Организационно </w:t>
            </w:r>
            <w:r>
              <w:rPr>
                <w:b/>
              </w:rPr>
              <w:t>–</w:t>
            </w:r>
            <w:r w:rsidRPr="0001103D">
              <w:rPr>
                <w:b/>
              </w:rPr>
              <w:t xml:space="preserve"> управленческое</w:t>
            </w:r>
            <w:r>
              <w:rPr>
                <w:b/>
              </w:rPr>
              <w:t xml:space="preserve">, аналитическое </w:t>
            </w:r>
            <w:r w:rsidRPr="0001103D">
              <w:rPr>
                <w:b/>
              </w:rPr>
              <w:t xml:space="preserve">  обеспечение введения </w:t>
            </w:r>
          </w:p>
          <w:p w:rsidR="003E08E7" w:rsidRPr="0001103D" w:rsidRDefault="003E08E7" w:rsidP="0025573A">
            <w:pPr>
              <w:pStyle w:val="a3"/>
              <w:jc w:val="center"/>
              <w:rPr>
                <w:b/>
              </w:rPr>
            </w:pPr>
            <w:r w:rsidRPr="0001103D">
              <w:rPr>
                <w:b/>
              </w:rPr>
              <w:t xml:space="preserve">ФГОС </w:t>
            </w:r>
            <w:r w:rsidR="006A1A68">
              <w:rPr>
                <w:b/>
              </w:rPr>
              <w:t>дошкольного  образования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09" w:type="dxa"/>
          </w:tcPr>
          <w:p w:rsidR="003E08E7" w:rsidRPr="00A02803" w:rsidRDefault="003E08E7" w:rsidP="002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</w:t>
            </w:r>
            <w:r w:rsidR="00211286">
              <w:rPr>
                <w:rFonts w:ascii="Times New Roman" w:hAnsi="Times New Roman"/>
                <w:sz w:val="24"/>
                <w:szCs w:val="24"/>
              </w:rPr>
              <w:t>рабочей 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введению  и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3E08E7" w:rsidRPr="00A02803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  о  рабочей  группе  по   введению  и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  <w:p w:rsidR="003E08E7" w:rsidRPr="00A02803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E08E7" w:rsidRPr="00A02803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09" w:type="dxa"/>
          </w:tcPr>
          <w:p w:rsidR="003E08E7" w:rsidRPr="00A02803" w:rsidRDefault="003E08E7" w:rsidP="0025573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о создании  рабочей  группы по  введению  и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8">
              <w:rPr>
                <w:rFonts w:ascii="Times New Roman" w:hAnsi="Times New Roman"/>
                <w:sz w:val="24"/>
                <w:szCs w:val="24"/>
              </w:rPr>
              <w:t>Приказ  о  создании рабочей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введению  и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47302">
              <w:rPr>
                <w:rFonts w:ascii="Times New Roman" w:hAnsi="Times New Roman"/>
                <w:sz w:val="24"/>
                <w:szCs w:val="24"/>
              </w:rPr>
              <w:t>. План работы рабочей группы.</w:t>
            </w:r>
          </w:p>
        </w:tc>
        <w:tc>
          <w:tcPr>
            <w:tcW w:w="1559" w:type="dxa"/>
            <w:gridSpan w:val="2"/>
          </w:tcPr>
          <w:p w:rsidR="00847302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8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3E08E7" w:rsidRPr="00A02803" w:rsidRDefault="003E08E7" w:rsidP="002557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09" w:type="dxa"/>
          </w:tcPr>
          <w:p w:rsidR="003E08E7" w:rsidRPr="00966AC8" w:rsidRDefault="003E08E7" w:rsidP="00255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готовности воспитателей 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образовательных  услуг.</w:t>
            </w:r>
          </w:p>
        </w:tc>
        <w:tc>
          <w:tcPr>
            <w:tcW w:w="2977" w:type="dxa"/>
            <w:gridSpan w:val="2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готовности 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результатов мониторинга.</w:t>
            </w:r>
          </w:p>
          <w:p w:rsidR="006A1A68" w:rsidRPr="00966AC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 системы   внутреннего мониторинга по созданию условий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A68" w:rsidRDefault="006A1A68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8E7" w:rsidRPr="00966AC8" w:rsidRDefault="003E08E7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09" w:type="dxa"/>
          </w:tcPr>
          <w:p w:rsidR="003E08E7" w:rsidRPr="00966AC8" w:rsidRDefault="003E08E7" w:rsidP="00255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по созданию условий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обобщение результатов мониторинга. Создание  системы   внутреннего мониторинга по созданию условий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  <w:p w:rsidR="003E08E7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 рабочая группа</w:t>
            </w:r>
          </w:p>
        </w:tc>
      </w:tr>
      <w:tr w:rsidR="003E08E7" w:rsidRPr="00A02803" w:rsidTr="0025573A">
        <w:trPr>
          <w:trHeight w:val="274"/>
        </w:trPr>
        <w:tc>
          <w:tcPr>
            <w:tcW w:w="710" w:type="dxa"/>
          </w:tcPr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09" w:type="dxa"/>
          </w:tcPr>
          <w:p w:rsidR="003E08E7" w:rsidRPr="00966AC8" w:rsidRDefault="003E08E7" w:rsidP="00255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 работы  среди  родителей, получающих  дошкольное  образование  в  форме  семейного  образования, учет  и контроль  оказания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методической, психолого-педагогической, консультативной  помощи  в  консультативном  пункте.</w:t>
            </w:r>
          </w:p>
        </w:tc>
        <w:tc>
          <w:tcPr>
            <w:tcW w:w="2977" w:type="dxa"/>
            <w:gridSpan w:val="2"/>
          </w:tcPr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 работы   консультативного  пункта</w:t>
            </w:r>
          </w:p>
        </w:tc>
        <w:tc>
          <w:tcPr>
            <w:tcW w:w="1559" w:type="dxa"/>
            <w:gridSpan w:val="2"/>
          </w:tcPr>
          <w:p w:rsidR="003E08E7" w:rsidRPr="00966AC8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г.г.</w:t>
            </w:r>
          </w:p>
        </w:tc>
        <w:tc>
          <w:tcPr>
            <w:tcW w:w="1877" w:type="dxa"/>
          </w:tcPr>
          <w:p w:rsidR="003E08E7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2155F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3E08E7" w:rsidRPr="00966AC8" w:rsidRDefault="003E08E7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 консультативно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пункта</w:t>
            </w:r>
          </w:p>
        </w:tc>
      </w:tr>
      <w:tr w:rsidR="00B33653" w:rsidRPr="00B3331B" w:rsidTr="0025573A">
        <w:trPr>
          <w:trHeight w:val="274"/>
        </w:trPr>
        <w:tc>
          <w:tcPr>
            <w:tcW w:w="710" w:type="dxa"/>
          </w:tcPr>
          <w:p w:rsidR="00B33653" w:rsidRP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09" w:type="dxa"/>
          </w:tcPr>
          <w:p w:rsidR="00B33653" w:rsidRPr="00B3331B" w:rsidRDefault="00B3331B" w:rsidP="0025573A">
            <w:pPr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="00B33653" w:rsidRPr="00B3331B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зменение форм контроля образовательного процесса и оценки его результатов.</w:t>
            </w:r>
          </w:p>
        </w:tc>
        <w:tc>
          <w:tcPr>
            <w:tcW w:w="2977" w:type="dxa"/>
            <w:gridSpan w:val="2"/>
          </w:tcPr>
          <w:p w:rsidR="00B33653" w:rsidRP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 контроля образовательного  процесса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211286" w:rsidRDefault="00211286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3653" w:rsidRPr="00B3331B" w:rsidRDefault="00211286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года – </w:t>
            </w:r>
            <w:r w:rsidR="00B3331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77" w:type="dxa"/>
          </w:tcPr>
          <w:p w:rsidR="00B3331B" w:rsidRDefault="00B3331B" w:rsidP="00B33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33653" w:rsidRPr="00B3331B" w:rsidRDefault="00B3331B" w:rsidP="00B33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3E08E7" w:rsidRPr="006B2109" w:rsidTr="0025573A">
        <w:trPr>
          <w:trHeight w:val="173"/>
        </w:trPr>
        <w:tc>
          <w:tcPr>
            <w:tcW w:w="710" w:type="dxa"/>
          </w:tcPr>
          <w:p w:rsidR="003E08E7" w:rsidRPr="0001103D" w:rsidRDefault="003E08E7" w:rsidP="00255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3E08E7" w:rsidRPr="006A1A68" w:rsidRDefault="006A1A68" w:rsidP="0025573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3E08E7" w:rsidRPr="006A1A68">
              <w:rPr>
                <w:b/>
              </w:rPr>
              <w:t>етодическое обеспечение внедрения ФГОС дошкольного образования.</w:t>
            </w:r>
          </w:p>
        </w:tc>
      </w:tr>
      <w:tr w:rsidR="006A5016" w:rsidRPr="00D5202A" w:rsidTr="0025573A">
        <w:tc>
          <w:tcPr>
            <w:tcW w:w="710" w:type="dxa"/>
          </w:tcPr>
          <w:p w:rsidR="006A5016" w:rsidRPr="00D5202A" w:rsidRDefault="00B33653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43" w:type="dxa"/>
            <w:gridSpan w:val="2"/>
          </w:tcPr>
          <w:p w:rsidR="006A5016" w:rsidRPr="00D5202A" w:rsidRDefault="00D5202A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02A">
              <w:rPr>
                <w:rFonts w:ascii="Times New Roman" w:hAnsi="Times New Roman"/>
                <w:sz w:val="24"/>
                <w:szCs w:val="24"/>
              </w:rPr>
              <w:t>Изучение инструктивно-методических материалов, методических рекомендаций по вопросам введения и реализации ФГОС 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6A5016" w:rsidRPr="00D5202A" w:rsidRDefault="00D5202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</w:t>
            </w:r>
            <w:r w:rsidRPr="00D5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инструктивно-</w:t>
            </w:r>
            <w:r w:rsidRPr="00D5202A"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материалов, методических рекомендаций по вопросам введения и реализации ФГОС </w:t>
            </w:r>
            <w:proofErr w:type="gramStart"/>
            <w:r w:rsidRPr="00D5202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25" w:type="dxa"/>
          </w:tcPr>
          <w:p w:rsidR="006A5016" w:rsidRPr="00D5202A" w:rsidRDefault="00D5202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877" w:type="dxa"/>
          </w:tcPr>
          <w:p w:rsidR="00D5202A" w:rsidRDefault="00D5202A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D5202A" w:rsidRDefault="00D5202A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  <w:p w:rsidR="006A5016" w:rsidRPr="00D5202A" w:rsidRDefault="006A5016" w:rsidP="0025573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8E7" w:rsidRPr="00A614E1" w:rsidTr="0025573A">
        <w:tc>
          <w:tcPr>
            <w:tcW w:w="710" w:type="dxa"/>
          </w:tcPr>
          <w:p w:rsidR="003E08E7" w:rsidRPr="0001103D" w:rsidRDefault="006A1A68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D3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</w:tcPr>
          <w:p w:rsidR="003E08E7" w:rsidRPr="00A02803" w:rsidRDefault="00D5202A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08E7" w:rsidRPr="00A02803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="00BB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8E7" w:rsidRPr="00A02803">
              <w:rPr>
                <w:rFonts w:ascii="Times New Roman" w:hAnsi="Times New Roman"/>
                <w:sz w:val="24"/>
                <w:szCs w:val="24"/>
              </w:rPr>
              <w:t xml:space="preserve">действующий семинар </w:t>
            </w:r>
            <w:r w:rsidR="00BB695C">
              <w:rPr>
                <w:rFonts w:ascii="Times New Roman" w:hAnsi="Times New Roman"/>
                <w:sz w:val="24"/>
                <w:szCs w:val="24"/>
              </w:rPr>
              <w:t xml:space="preserve">– практикум </w:t>
            </w:r>
            <w:r w:rsidR="006A1A68">
              <w:rPr>
                <w:rFonts w:ascii="Times New Roman" w:hAnsi="Times New Roman"/>
                <w:sz w:val="24"/>
                <w:szCs w:val="24"/>
              </w:rPr>
              <w:t xml:space="preserve">для 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 </w:t>
            </w:r>
            <w:r w:rsidR="003E08E7" w:rsidRPr="00A02803">
              <w:rPr>
                <w:rFonts w:ascii="Times New Roman" w:hAnsi="Times New Roman"/>
                <w:sz w:val="24"/>
                <w:szCs w:val="24"/>
              </w:rPr>
              <w:t xml:space="preserve">«Изучаем ФГОС </w:t>
            </w:r>
            <w:proofErr w:type="gramStart"/>
            <w:r w:rsidR="003E08E7" w:rsidRPr="00A02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3E08E7" w:rsidRPr="00A028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gridSpan w:val="2"/>
          </w:tcPr>
          <w:p w:rsidR="00BB695C" w:rsidRDefault="006A1A68" w:rsidP="0025573A">
            <w:pPr>
              <w:suppressAutoHyphens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семинаров</w:t>
            </w:r>
            <w:r w:rsidR="00BB695C">
              <w:rPr>
                <w:rFonts w:ascii="Times New Roman" w:hAnsi="Times New Roman"/>
                <w:sz w:val="24"/>
                <w:szCs w:val="24"/>
              </w:rPr>
              <w:t xml:space="preserve"> по темам:</w:t>
            </w:r>
          </w:p>
          <w:p w:rsidR="00BB695C" w:rsidRPr="006A1A68" w:rsidRDefault="00BB695C" w:rsidP="00CD33D7">
            <w:pPr>
              <w:suppressAutoHyphens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 xml:space="preserve">Требования к структуре </w:t>
            </w:r>
            <w:r w:rsidR="00CD33D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 xml:space="preserve"> разделам основной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95C" w:rsidRPr="006A1A68" w:rsidRDefault="00BB695C" w:rsidP="0025573A">
            <w:pPr>
              <w:suppressAutoHyphens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 xml:space="preserve"> Требования к развивающей предм</w:t>
            </w:r>
            <w:r>
              <w:rPr>
                <w:rFonts w:ascii="Times New Roman" w:hAnsi="Times New Roman"/>
                <w:sz w:val="24"/>
                <w:szCs w:val="24"/>
              </w:rPr>
              <w:t>етно – пространственной  среде.</w:t>
            </w:r>
          </w:p>
          <w:p w:rsidR="00BB695C" w:rsidRPr="006A1A68" w:rsidRDefault="00BB695C" w:rsidP="0025573A">
            <w:pPr>
              <w:suppressAutoHyphens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>Требования к результатам освоения основной образовательной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дошкольного образования.</w:t>
            </w:r>
          </w:p>
          <w:p w:rsidR="006A1A68" w:rsidRPr="00A02803" w:rsidRDefault="00BB695C" w:rsidP="00255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>Требования к материально – техническим условиям реализации основной образовательной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дошкольного образования</w:t>
            </w:r>
            <w:r w:rsidRPr="006A1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B695C" w:rsidRDefault="006A1A68" w:rsidP="00445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месяц</w:t>
            </w: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BB695C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 г –</w:t>
            </w: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2014 г.</w:t>
            </w:r>
          </w:p>
          <w:p w:rsidR="00445032" w:rsidRDefault="00445032" w:rsidP="0044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44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</w:t>
            </w:r>
          </w:p>
          <w:p w:rsidR="00445032" w:rsidRDefault="00445032" w:rsidP="0044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3D7" w:rsidRDefault="00CD33D7" w:rsidP="0044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32" w:rsidRDefault="00445032" w:rsidP="00445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95C" w:rsidRPr="00A02803" w:rsidRDefault="00BB695C" w:rsidP="00CD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B695C" w:rsidRDefault="00BB695C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95C" w:rsidRDefault="00BB695C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6A1A68" w:rsidRDefault="006A1A6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  <w:p w:rsidR="003E08E7" w:rsidRPr="00A02803" w:rsidRDefault="003E08E7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1B" w:rsidRPr="00B3331B" w:rsidTr="0025573A">
        <w:trPr>
          <w:trHeight w:val="1898"/>
        </w:trPr>
        <w:tc>
          <w:tcPr>
            <w:tcW w:w="710" w:type="dxa"/>
          </w:tcPr>
          <w:p w:rsidR="00D2155F" w:rsidRPr="00B3331B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B33653" w:rsidRPr="00B33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D2155F" w:rsidRPr="00B3331B" w:rsidRDefault="00211286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  <w:r w:rsidR="00D2155F" w:rsidRPr="00B3331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="00D2155F" w:rsidRPr="00B3331B">
              <w:rPr>
                <w:rFonts w:ascii="Times New Roman" w:hAnsi="Times New Roman"/>
                <w:sz w:val="24"/>
                <w:szCs w:val="24"/>
              </w:rPr>
              <w:t>заместителей</w:t>
            </w:r>
            <w:proofErr w:type="gramEnd"/>
            <w:r w:rsidR="00D2155F" w:rsidRPr="00B3331B">
              <w:rPr>
                <w:rFonts w:ascii="Times New Roman" w:hAnsi="Times New Roman"/>
                <w:sz w:val="24"/>
                <w:szCs w:val="24"/>
              </w:rPr>
              <w:t xml:space="preserve"> заведующих по ВМР </w:t>
            </w:r>
            <w:r w:rsidR="00D5202A" w:rsidRPr="00B3331B">
              <w:rPr>
                <w:rFonts w:ascii="Times New Roman" w:hAnsi="Times New Roman"/>
                <w:sz w:val="24"/>
                <w:szCs w:val="24"/>
              </w:rPr>
              <w:t>МД</w:t>
            </w:r>
            <w:r w:rsidR="00D2155F" w:rsidRPr="00B3331B">
              <w:rPr>
                <w:rFonts w:ascii="Times New Roman" w:hAnsi="Times New Roman"/>
                <w:sz w:val="24"/>
                <w:szCs w:val="24"/>
              </w:rPr>
              <w:t>ОО «</w:t>
            </w:r>
            <w:r w:rsidR="00E43F18" w:rsidRPr="00B3331B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  <w:r w:rsidR="00D2155F" w:rsidRPr="00B3331B">
              <w:rPr>
                <w:rFonts w:ascii="Times New Roman" w:hAnsi="Times New Roman"/>
                <w:sz w:val="24"/>
                <w:szCs w:val="24"/>
              </w:rPr>
              <w:t>ДОО в условиях введения ФГОС ДО»</w:t>
            </w:r>
            <w:r w:rsidR="00A60DB0" w:rsidRPr="00B33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DB0" w:rsidRPr="00B3331B" w:rsidRDefault="00A60DB0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Обмен опытом пилотных площадок.</w:t>
            </w:r>
          </w:p>
        </w:tc>
        <w:tc>
          <w:tcPr>
            <w:tcW w:w="2977" w:type="dxa"/>
            <w:gridSpan w:val="2"/>
          </w:tcPr>
          <w:p w:rsidR="00D2155F" w:rsidRPr="00B3331B" w:rsidRDefault="00211286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МДОО</w:t>
            </w:r>
          </w:p>
        </w:tc>
        <w:tc>
          <w:tcPr>
            <w:tcW w:w="1525" w:type="dxa"/>
          </w:tcPr>
          <w:p w:rsidR="00847302" w:rsidRPr="00B3331B" w:rsidRDefault="00D2155F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2155F" w:rsidRPr="00B3331B" w:rsidRDefault="00D2155F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D2155F" w:rsidRPr="00B3331B" w:rsidRDefault="00D2155F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D2155F" w:rsidRPr="00B3331B" w:rsidRDefault="00D2155F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  <w:p w:rsidR="00D2155F" w:rsidRPr="00B3331B" w:rsidRDefault="00D2155F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32" w:rsidRPr="00445032" w:rsidTr="00445032">
        <w:trPr>
          <w:trHeight w:val="705"/>
        </w:trPr>
        <w:tc>
          <w:tcPr>
            <w:tcW w:w="710" w:type="dxa"/>
          </w:tcPr>
          <w:p w:rsidR="00445032" w:rsidRPr="00445032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543" w:type="dxa"/>
            <w:gridSpan w:val="2"/>
          </w:tcPr>
          <w:p w:rsidR="00445032" w:rsidRDefault="00211286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</w:t>
            </w:r>
            <w:r w:rsidR="00445032" w:rsidRPr="00445032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е-практикуме</w:t>
            </w:r>
            <w:r w:rsidR="00445032" w:rsidRPr="00445032">
              <w:rPr>
                <w:rFonts w:ascii="Times New Roman" w:hAnsi="Times New Roman"/>
                <w:sz w:val="24"/>
                <w:szCs w:val="24"/>
              </w:rPr>
              <w:t xml:space="preserve"> «Комплексн</w:t>
            </w:r>
            <w:proofErr w:type="gramStart"/>
            <w:r w:rsidR="00445032" w:rsidRPr="0044503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45032" w:rsidRPr="00445032">
              <w:rPr>
                <w:rFonts w:ascii="Times New Roman" w:hAnsi="Times New Roman"/>
                <w:sz w:val="24"/>
                <w:szCs w:val="24"/>
              </w:rPr>
              <w:t xml:space="preserve"> тематическое планирование образовательного  процесса в соответствии с ФГОС ДО».</w:t>
            </w:r>
          </w:p>
          <w:p w:rsidR="00CD33D7" w:rsidRDefault="00CD33D7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Обмен опытом пилотных площадок.</w:t>
            </w:r>
          </w:p>
          <w:p w:rsidR="00CD33D7" w:rsidRPr="00445032" w:rsidRDefault="00CD33D7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Протокол семинара-практикума</w:t>
            </w:r>
          </w:p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Модели комплексно-тематического планирования</w:t>
            </w:r>
          </w:p>
        </w:tc>
        <w:tc>
          <w:tcPr>
            <w:tcW w:w="1525" w:type="dxa"/>
          </w:tcPr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877" w:type="dxa"/>
          </w:tcPr>
          <w:p w:rsidR="00445032" w:rsidRPr="00B3331B" w:rsidRDefault="00445032" w:rsidP="0044503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445032" w:rsidRPr="00B3331B" w:rsidRDefault="00445032" w:rsidP="0044503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  <w:p w:rsidR="00445032" w:rsidRPr="00445032" w:rsidRDefault="00445032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1B" w:rsidRPr="00B3331B" w:rsidTr="0025573A">
        <w:tc>
          <w:tcPr>
            <w:tcW w:w="710" w:type="dxa"/>
          </w:tcPr>
          <w:p w:rsidR="00D2155F" w:rsidRPr="00B3331B" w:rsidRDefault="00B33653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43" w:type="dxa"/>
            <w:gridSpan w:val="2"/>
          </w:tcPr>
          <w:p w:rsidR="00D2155F" w:rsidRPr="00B3331B" w:rsidRDefault="00211286" w:rsidP="0021128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ДОО  в</w:t>
            </w:r>
            <w:r w:rsidR="00D2155F" w:rsidRPr="00B3331B">
              <w:rPr>
                <w:rFonts w:ascii="Times New Roman" w:hAnsi="Times New Roman"/>
                <w:sz w:val="24"/>
                <w:szCs w:val="24"/>
              </w:rPr>
              <w:t xml:space="preserve"> мастер-класса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43F18" w:rsidRPr="00B33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 города </w:t>
            </w:r>
            <w:r w:rsidR="00CD33D7">
              <w:rPr>
                <w:rFonts w:ascii="Times New Roman" w:hAnsi="Times New Roman"/>
                <w:sz w:val="24"/>
                <w:szCs w:val="24"/>
              </w:rPr>
              <w:t>«Проведение образовательной деятельности как занимательного дела»</w:t>
            </w:r>
          </w:p>
        </w:tc>
        <w:tc>
          <w:tcPr>
            <w:tcW w:w="2977" w:type="dxa"/>
            <w:gridSpan w:val="2"/>
          </w:tcPr>
          <w:p w:rsidR="00A60DB0" w:rsidRPr="00B3331B" w:rsidRDefault="00A60DB0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Конспект, протокол  мастер –</w:t>
            </w:r>
            <w:r w:rsidR="00211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31B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1525" w:type="dxa"/>
          </w:tcPr>
          <w:p w:rsidR="00847302" w:rsidRPr="00B3331B" w:rsidRDefault="00E43F18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D2155F" w:rsidRPr="00B3331B" w:rsidRDefault="00E43F18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E43F18" w:rsidRPr="00B3331B" w:rsidRDefault="00E43F1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D2155F" w:rsidRPr="00B3331B" w:rsidRDefault="00E43F18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</w:tr>
      <w:tr w:rsidR="00445032" w:rsidRPr="00445032" w:rsidTr="0025573A">
        <w:tc>
          <w:tcPr>
            <w:tcW w:w="710" w:type="dxa"/>
          </w:tcPr>
          <w:p w:rsidR="00445032" w:rsidRPr="00445032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543" w:type="dxa"/>
            <w:gridSpan w:val="2"/>
          </w:tcPr>
          <w:p w:rsidR="00445032" w:rsidRPr="00445032" w:rsidRDefault="00211286" w:rsidP="004450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семинаре-практикуме</w:t>
            </w:r>
            <w:r w:rsidR="00445032" w:rsidRPr="00445032">
              <w:rPr>
                <w:rFonts w:ascii="Times New Roman" w:hAnsi="Times New Roman"/>
                <w:sz w:val="24"/>
                <w:szCs w:val="24"/>
              </w:rPr>
              <w:t xml:space="preserve">  «Организация работы  педагогов по карте развития ребенка — дошкольника».</w:t>
            </w:r>
          </w:p>
          <w:p w:rsidR="00445032" w:rsidRPr="00445032" w:rsidRDefault="00CD33D7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Обмен опытом пилотных площадок.</w:t>
            </w:r>
          </w:p>
        </w:tc>
        <w:tc>
          <w:tcPr>
            <w:tcW w:w="2977" w:type="dxa"/>
            <w:gridSpan w:val="2"/>
          </w:tcPr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Протокол семинара-практикума</w:t>
            </w:r>
            <w:r w:rsidR="00CD3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Карты развития ребенка</w:t>
            </w:r>
            <w:r w:rsidR="00CD3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445032" w:rsidRPr="00445032" w:rsidRDefault="00445032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2015 г.</w:t>
            </w:r>
          </w:p>
        </w:tc>
        <w:tc>
          <w:tcPr>
            <w:tcW w:w="1877" w:type="dxa"/>
          </w:tcPr>
          <w:p w:rsidR="00445032" w:rsidRPr="00B3331B" w:rsidRDefault="00445032" w:rsidP="0044503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445032" w:rsidRPr="00445032" w:rsidRDefault="00445032" w:rsidP="0044503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</w:tr>
      <w:tr w:rsidR="00B3331B" w:rsidRPr="00B3331B" w:rsidTr="0025573A">
        <w:tc>
          <w:tcPr>
            <w:tcW w:w="710" w:type="dxa"/>
          </w:tcPr>
          <w:p w:rsidR="00A60DB0" w:rsidRPr="00B3331B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="00B33653" w:rsidRPr="00B33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A60DB0" w:rsidRPr="00B3331B" w:rsidRDefault="00211286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  <w:r w:rsidR="00A60DB0" w:rsidRPr="00B3331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="00A60DB0" w:rsidRPr="00B3331B">
              <w:rPr>
                <w:rFonts w:ascii="Times New Roman" w:hAnsi="Times New Roman"/>
                <w:sz w:val="24"/>
                <w:szCs w:val="24"/>
              </w:rPr>
              <w:t>заместителей</w:t>
            </w:r>
            <w:proofErr w:type="gramEnd"/>
            <w:r w:rsidR="00A60DB0" w:rsidRPr="00B3331B">
              <w:rPr>
                <w:rFonts w:ascii="Times New Roman" w:hAnsi="Times New Roman"/>
                <w:sz w:val="24"/>
                <w:szCs w:val="24"/>
              </w:rPr>
              <w:t xml:space="preserve"> заведующих по ВМР </w:t>
            </w:r>
            <w:r w:rsidR="00D5202A" w:rsidRPr="00B3331B">
              <w:rPr>
                <w:rFonts w:ascii="Times New Roman" w:hAnsi="Times New Roman"/>
                <w:sz w:val="24"/>
                <w:szCs w:val="24"/>
              </w:rPr>
              <w:t>М</w:t>
            </w:r>
            <w:r w:rsidR="00A60DB0" w:rsidRPr="00B3331B">
              <w:rPr>
                <w:rFonts w:ascii="Times New Roman" w:hAnsi="Times New Roman"/>
                <w:sz w:val="24"/>
                <w:szCs w:val="24"/>
              </w:rPr>
              <w:t>ДОО «Эффективные образовательные технологии развития детей дошкольного возраста в условиях введения ФГОС ДО».</w:t>
            </w:r>
          </w:p>
          <w:p w:rsidR="00A60DB0" w:rsidRPr="00B3331B" w:rsidRDefault="00A60DB0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Обмен опытом пилотных площадок.</w:t>
            </w:r>
          </w:p>
        </w:tc>
        <w:tc>
          <w:tcPr>
            <w:tcW w:w="2977" w:type="dxa"/>
            <w:gridSpan w:val="2"/>
          </w:tcPr>
          <w:p w:rsidR="00A60DB0" w:rsidRPr="00B3331B" w:rsidRDefault="00211286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педагогов МДОО</w:t>
            </w:r>
          </w:p>
        </w:tc>
        <w:tc>
          <w:tcPr>
            <w:tcW w:w="1525" w:type="dxa"/>
          </w:tcPr>
          <w:p w:rsidR="00847302" w:rsidRPr="00B3331B" w:rsidRDefault="00A60DB0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60DB0" w:rsidRPr="00B3331B" w:rsidRDefault="00A60DB0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877" w:type="dxa"/>
          </w:tcPr>
          <w:p w:rsidR="00A60DB0" w:rsidRPr="00B3331B" w:rsidRDefault="00A60DB0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A60DB0" w:rsidRPr="00B3331B" w:rsidRDefault="00A60DB0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  <w:p w:rsidR="00A60DB0" w:rsidRPr="00B3331B" w:rsidRDefault="00A60DB0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5F" w:rsidRPr="00D2155F" w:rsidTr="0025573A">
        <w:tc>
          <w:tcPr>
            <w:tcW w:w="710" w:type="dxa"/>
          </w:tcPr>
          <w:p w:rsidR="00D2155F" w:rsidRPr="00D2155F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B33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D2155F" w:rsidRPr="00D2155F" w:rsidRDefault="00A60DB0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дней по заявкам муниципальных дошкольных образовательных организаций.</w:t>
            </w:r>
          </w:p>
        </w:tc>
        <w:tc>
          <w:tcPr>
            <w:tcW w:w="2977" w:type="dxa"/>
            <w:gridSpan w:val="2"/>
          </w:tcPr>
          <w:p w:rsidR="00D2155F" w:rsidRPr="00D2155F" w:rsidRDefault="00A60DB0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 МДОО</w:t>
            </w:r>
            <w:r w:rsidR="00CD3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2155F" w:rsidRPr="00D2155F" w:rsidRDefault="008B635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877" w:type="dxa"/>
          </w:tcPr>
          <w:p w:rsidR="00A60DB0" w:rsidRPr="00B3331B" w:rsidRDefault="00A60DB0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D2155F" w:rsidRPr="00B3331B" w:rsidRDefault="00A60DB0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</w:tr>
      <w:tr w:rsidR="00D2155F" w:rsidRPr="00D2155F" w:rsidTr="0025573A">
        <w:tc>
          <w:tcPr>
            <w:tcW w:w="710" w:type="dxa"/>
          </w:tcPr>
          <w:p w:rsidR="00D2155F" w:rsidRPr="00D2155F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="00B33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D2155F" w:rsidRPr="00D2155F" w:rsidRDefault="004709DC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деятельности педагогических работников ДОО по апробации методической литературы, содержание которой ориентировано на ФГОС ДО</w:t>
            </w:r>
          </w:p>
        </w:tc>
        <w:tc>
          <w:tcPr>
            <w:tcW w:w="2977" w:type="dxa"/>
            <w:gridSpan w:val="2"/>
          </w:tcPr>
          <w:p w:rsidR="00D2155F" w:rsidRPr="00D2155F" w:rsidRDefault="004709DC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работе педагогических работников ДОО методической литературы</w:t>
            </w:r>
            <w:r w:rsidR="008B63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2155F" w:rsidRPr="00D2155F" w:rsidRDefault="008B635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877" w:type="dxa"/>
          </w:tcPr>
          <w:p w:rsidR="008B635B" w:rsidRPr="00B3331B" w:rsidRDefault="008B635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Заместитель заведующего по ВМР,</w:t>
            </w:r>
          </w:p>
          <w:p w:rsidR="00D2155F" w:rsidRPr="00B3331B" w:rsidRDefault="008B635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1B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</w:tr>
      <w:tr w:rsidR="00D2155F" w:rsidRPr="00D2155F" w:rsidTr="0025573A">
        <w:tc>
          <w:tcPr>
            <w:tcW w:w="710" w:type="dxa"/>
          </w:tcPr>
          <w:p w:rsidR="00D2155F" w:rsidRPr="00D2155F" w:rsidRDefault="00CD33D7" w:rsidP="0025573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  <w:r w:rsidR="00B33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D2155F" w:rsidRPr="00D2155F" w:rsidRDefault="004709DC" w:rsidP="0025573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педагогического опыта по вопросам введения ФГОС ДО.</w:t>
            </w:r>
          </w:p>
        </w:tc>
        <w:tc>
          <w:tcPr>
            <w:tcW w:w="2977" w:type="dxa"/>
            <w:gridSpan w:val="2"/>
          </w:tcPr>
          <w:p w:rsidR="00D2155F" w:rsidRDefault="004709DC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 в работе педагогических работников ДОО передового педагогического опыта по вопросам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73A" w:rsidRPr="00D2155F" w:rsidRDefault="0025573A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педагогов.</w:t>
            </w:r>
          </w:p>
        </w:tc>
        <w:tc>
          <w:tcPr>
            <w:tcW w:w="1525" w:type="dxa"/>
          </w:tcPr>
          <w:p w:rsid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55F" w:rsidRDefault="004709DC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г.г</w:t>
            </w:r>
          </w:p>
          <w:p w:rsid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Pr="00D2155F" w:rsidRDefault="00B3331B" w:rsidP="00B33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1877" w:type="dxa"/>
          </w:tcPr>
          <w:p w:rsidR="00D2155F" w:rsidRDefault="004709DC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  <w:p w:rsid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31B" w:rsidRDefault="00B3331B" w:rsidP="0025573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B3331B" w:rsidRPr="00D2155F" w:rsidRDefault="00B3331B" w:rsidP="00B3331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286" w:rsidRPr="00211286" w:rsidTr="0025573A">
        <w:tc>
          <w:tcPr>
            <w:tcW w:w="710" w:type="dxa"/>
          </w:tcPr>
          <w:p w:rsidR="00211286" w:rsidRPr="00211286" w:rsidRDefault="00211286" w:rsidP="0021128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543" w:type="dxa"/>
            <w:gridSpan w:val="2"/>
          </w:tcPr>
          <w:p w:rsidR="00211286" w:rsidRPr="00211286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дорожной карты и выявление результативности введения ФГОС </w:t>
            </w:r>
            <w:proofErr w:type="gramStart"/>
            <w:r w:rsidRPr="0021128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11286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ДОО.</w:t>
            </w:r>
          </w:p>
          <w:p w:rsidR="00211286" w:rsidRPr="00211286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P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Аналитический отчет.</w:t>
            </w:r>
          </w:p>
        </w:tc>
        <w:tc>
          <w:tcPr>
            <w:tcW w:w="1525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211286">
              <w:rPr>
                <w:rFonts w:ascii="Times New Roman" w:hAnsi="Times New Roman"/>
                <w:sz w:val="24"/>
                <w:szCs w:val="24"/>
              </w:rPr>
              <w:t xml:space="preserve">, ноябрь </w:t>
            </w:r>
          </w:p>
          <w:p w:rsidR="00211286" w:rsidRP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211286" w:rsidRP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86">
              <w:rPr>
                <w:rFonts w:ascii="Times New Roman" w:hAnsi="Times New Roman"/>
                <w:sz w:val="24"/>
                <w:szCs w:val="24"/>
              </w:rPr>
              <w:t>Заместитель заведующего по ВМР, рабочая группа</w:t>
            </w:r>
          </w:p>
        </w:tc>
      </w:tr>
      <w:tr w:rsidR="00211286" w:rsidRPr="00CD33D7" w:rsidTr="0025573A">
        <w:tc>
          <w:tcPr>
            <w:tcW w:w="710" w:type="dxa"/>
          </w:tcPr>
          <w:p w:rsidR="00211286" w:rsidRPr="00CD33D7" w:rsidRDefault="00211286" w:rsidP="0021128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543" w:type="dxa"/>
            <w:gridSpan w:val="2"/>
          </w:tcPr>
          <w:p w:rsidR="00211286" w:rsidRPr="00CD33D7" w:rsidRDefault="00211286" w:rsidP="0021128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круглом</w:t>
            </w:r>
            <w:r w:rsidRPr="00CD33D7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33D7">
              <w:rPr>
                <w:rFonts w:ascii="Times New Roman" w:hAnsi="Times New Roman"/>
                <w:sz w:val="24"/>
                <w:szCs w:val="24"/>
              </w:rPr>
              <w:t xml:space="preserve"> «Результаты и проблемы введения ФГОС </w:t>
            </w:r>
            <w:proofErr w:type="gramStart"/>
            <w:r w:rsidRPr="00CD33D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D33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CD33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33D7">
              <w:rPr>
                <w:rFonts w:ascii="Times New Roman" w:hAnsi="Times New Roman"/>
                <w:sz w:val="24"/>
                <w:szCs w:val="24"/>
              </w:rPr>
              <w:t xml:space="preserve"> участием муниципальных пилотных площадок. </w:t>
            </w:r>
          </w:p>
        </w:tc>
        <w:tc>
          <w:tcPr>
            <w:tcW w:w="2977" w:type="dxa"/>
            <w:gridSpan w:val="2"/>
          </w:tcPr>
          <w:p w:rsidR="00211286" w:rsidRPr="00CD33D7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D7">
              <w:rPr>
                <w:rFonts w:ascii="Times New Roman" w:hAnsi="Times New Roman"/>
                <w:sz w:val="24"/>
                <w:szCs w:val="24"/>
              </w:rPr>
              <w:t>Протокол заседания круглого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3D7">
              <w:rPr>
                <w:rFonts w:ascii="Times New Roman" w:hAnsi="Times New Roman"/>
                <w:sz w:val="24"/>
                <w:szCs w:val="24"/>
              </w:rPr>
              <w:t>стола,  методические   материалы.</w:t>
            </w:r>
          </w:p>
        </w:tc>
        <w:tc>
          <w:tcPr>
            <w:tcW w:w="1525" w:type="dxa"/>
          </w:tcPr>
          <w:p w:rsidR="00211286" w:rsidRPr="00CD33D7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CD33D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211286" w:rsidRPr="00CD33D7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D7">
              <w:rPr>
                <w:rFonts w:ascii="Times New Roman" w:hAnsi="Times New Roman"/>
                <w:sz w:val="24"/>
                <w:szCs w:val="24"/>
              </w:rPr>
              <w:t>Руководитель рабочей группы, заместитель заведующего по ВМР</w:t>
            </w:r>
          </w:p>
        </w:tc>
      </w:tr>
      <w:tr w:rsidR="00211286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Оформление пакета документов по внед</w:t>
            </w:r>
            <w:r>
              <w:rPr>
                <w:rFonts w:ascii="Times New Roman" w:hAnsi="Times New Roman"/>
                <w:sz w:val="24"/>
                <w:szCs w:val="24"/>
              </w:rPr>
              <w:t>рению ФГОС в систему работы муниципальных дошкольных  образовательных организаций.</w:t>
            </w: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 документов по внед</w:t>
            </w:r>
            <w:r>
              <w:rPr>
                <w:rFonts w:ascii="Times New Roman" w:hAnsi="Times New Roman"/>
                <w:sz w:val="24"/>
                <w:szCs w:val="24"/>
              </w:rPr>
              <w:t>рению ФГОС ДО.</w:t>
            </w:r>
          </w:p>
        </w:tc>
        <w:tc>
          <w:tcPr>
            <w:tcW w:w="1525" w:type="dxa"/>
          </w:tcPr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Май-ноябрь 2015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ВМР, рабочая группа</w:t>
            </w:r>
          </w:p>
        </w:tc>
      </w:tr>
      <w:tr w:rsidR="00211286" w:rsidRPr="00B6174D" w:rsidTr="0025573A">
        <w:tc>
          <w:tcPr>
            <w:tcW w:w="710" w:type="dxa"/>
          </w:tcPr>
          <w:p w:rsidR="00211286" w:rsidRPr="00B6174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543" w:type="dxa"/>
            <w:gridSpan w:val="2"/>
          </w:tcPr>
          <w:p w:rsidR="00211286" w:rsidRPr="00B6174D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4D">
              <w:rPr>
                <w:rFonts w:ascii="Times New Roman" w:hAnsi="Times New Roman"/>
                <w:sz w:val="24"/>
                <w:szCs w:val="24"/>
              </w:rPr>
              <w:t xml:space="preserve">Моделирование организации образовательного  процесса, </w:t>
            </w:r>
            <w:proofErr w:type="gramStart"/>
            <w:r w:rsidRPr="00B6174D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gramEnd"/>
            <w:r w:rsidRPr="00B6174D">
              <w:rPr>
                <w:rFonts w:ascii="Times New Roman" w:hAnsi="Times New Roman"/>
                <w:sz w:val="24"/>
                <w:szCs w:val="24"/>
              </w:rPr>
              <w:t xml:space="preserve"> организацию предметно-пространственной   развивающей образовательной  среды, характер взаимодействия воспитанников со сверстниками и взрослыми, систему отношений ребенка к миру, другим людям, к самому себе.</w:t>
            </w: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4D">
              <w:rPr>
                <w:rFonts w:ascii="Times New Roman" w:hAnsi="Times New Roman"/>
                <w:sz w:val="24"/>
                <w:szCs w:val="24"/>
              </w:rPr>
              <w:t xml:space="preserve">Создание моделей образовательного  процесса в соответствии </w:t>
            </w:r>
          </w:p>
          <w:p w:rsidR="00211286" w:rsidRPr="00B6174D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4D">
              <w:rPr>
                <w:rFonts w:ascii="Times New Roman" w:hAnsi="Times New Roman"/>
                <w:sz w:val="24"/>
                <w:szCs w:val="24"/>
              </w:rPr>
              <w:t xml:space="preserve">с  возрастными  и  индивидуальными особенностями  дошкольников на основе ФГОС </w:t>
            </w:r>
            <w:proofErr w:type="gramStart"/>
            <w:r w:rsidRPr="00B6174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2014г.</w:t>
            </w:r>
          </w:p>
          <w:p w:rsidR="00211286" w:rsidRPr="00B6174D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–май 2015г.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ВМР, </w:t>
            </w:r>
          </w:p>
          <w:p w:rsidR="00211286" w:rsidRPr="00B6174D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11286" w:rsidRPr="00E60EA1" w:rsidTr="0025573A">
        <w:trPr>
          <w:trHeight w:val="513"/>
        </w:trPr>
        <w:tc>
          <w:tcPr>
            <w:tcW w:w="710" w:type="dxa"/>
          </w:tcPr>
          <w:p w:rsidR="00211286" w:rsidRPr="0001103D" w:rsidRDefault="00211286" w:rsidP="00211286">
            <w:pPr>
              <w:ind w:left="1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211286" w:rsidRPr="00A02803" w:rsidRDefault="00211286" w:rsidP="00211286">
            <w:pPr>
              <w:ind w:left="1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Кадровое обеспечение  введения  </w:t>
            </w:r>
            <w:r w:rsidRPr="00A02803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образования.</w:t>
            </w:r>
          </w:p>
        </w:tc>
      </w:tr>
      <w:tr w:rsidR="00211286" w:rsidRPr="006B2109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 плана - графика повышения квалификации педагогических работников ДОО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 на курсах по проблемам внедрения и реализации ФГОС дошкольного образования.</w:t>
            </w:r>
          </w:p>
          <w:p w:rsidR="00211286" w:rsidRPr="00A0280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- график повышения квалификации педагогических работников ДОО.</w:t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педагогами свидетельств о повышении квалификации</w:t>
            </w:r>
          </w:p>
        </w:tc>
        <w:tc>
          <w:tcPr>
            <w:tcW w:w="1525" w:type="dxa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 2015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E34F3" w:rsidRPr="006B2109" w:rsidTr="0025573A">
        <w:tc>
          <w:tcPr>
            <w:tcW w:w="710" w:type="dxa"/>
          </w:tcPr>
          <w:p w:rsidR="00DE34F3" w:rsidRDefault="00DE34F3" w:rsidP="002112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43" w:type="dxa"/>
            <w:gridSpan w:val="2"/>
          </w:tcPr>
          <w:p w:rsidR="00DE34F3" w:rsidRPr="00DE34F3" w:rsidRDefault="00DE34F3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4F3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педагогов ДОУ.</w:t>
            </w:r>
          </w:p>
        </w:tc>
        <w:tc>
          <w:tcPr>
            <w:tcW w:w="2977" w:type="dxa"/>
            <w:gridSpan w:val="2"/>
          </w:tcPr>
          <w:p w:rsidR="00DE34F3" w:rsidRPr="00DE34F3" w:rsidRDefault="00DE34F3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25" w:type="dxa"/>
          </w:tcPr>
          <w:p w:rsidR="00DE34F3" w:rsidRPr="00DE34F3" w:rsidRDefault="00DE34F3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7" w:type="dxa"/>
          </w:tcPr>
          <w:p w:rsidR="00DE34F3" w:rsidRDefault="00DE34F3" w:rsidP="00DE34F3">
            <w:pPr>
              <w:jc w:val="center"/>
            </w:pPr>
            <w:r w:rsidRPr="0065457F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E34F3" w:rsidRPr="006B2109" w:rsidTr="0025573A">
        <w:tc>
          <w:tcPr>
            <w:tcW w:w="710" w:type="dxa"/>
          </w:tcPr>
          <w:p w:rsidR="00DE34F3" w:rsidRDefault="00DE34F3" w:rsidP="002112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543" w:type="dxa"/>
            <w:gridSpan w:val="2"/>
          </w:tcPr>
          <w:p w:rsidR="00DE34F3" w:rsidRPr="00DE34F3" w:rsidRDefault="00DE34F3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4F3">
              <w:rPr>
                <w:rFonts w:ascii="Times New Roman" w:hAnsi="Times New Roman"/>
                <w:sz w:val="24"/>
                <w:szCs w:val="24"/>
              </w:rPr>
              <w:t>Проведение  педагогических часов  для  педагогов  на уровне дошкольной  организации.</w:t>
            </w:r>
          </w:p>
        </w:tc>
        <w:tc>
          <w:tcPr>
            <w:tcW w:w="2977" w:type="dxa"/>
            <w:gridSpan w:val="2"/>
          </w:tcPr>
          <w:p w:rsidR="00DE34F3" w:rsidRPr="00DE34F3" w:rsidRDefault="00DE34F3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F3">
              <w:rPr>
                <w:rFonts w:ascii="Times New Roman" w:hAnsi="Times New Roman"/>
                <w:sz w:val="24"/>
                <w:szCs w:val="24"/>
              </w:rPr>
              <w:t>Протоколы педагогических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E34F3" w:rsidRPr="00DE34F3" w:rsidRDefault="00DE34F3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F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77" w:type="dxa"/>
          </w:tcPr>
          <w:p w:rsidR="00DE34F3" w:rsidRDefault="00DE34F3" w:rsidP="00DE34F3">
            <w:pPr>
              <w:jc w:val="center"/>
            </w:pPr>
            <w:r w:rsidRPr="0065457F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Tr="0025573A">
        <w:tc>
          <w:tcPr>
            <w:tcW w:w="710" w:type="dxa"/>
          </w:tcPr>
          <w:p w:rsidR="00211286" w:rsidRPr="0001103D" w:rsidRDefault="00DE34F3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объединениях по вопросам  введения ФГОС </w:t>
            </w:r>
            <w:proofErr w:type="gramStart"/>
            <w:r w:rsidRPr="00A02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28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методического кабинета Управления образования на 2014-2015 учебный год</w:t>
            </w:r>
          </w:p>
        </w:tc>
        <w:tc>
          <w:tcPr>
            <w:tcW w:w="1525" w:type="dxa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2015 учебный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77" w:type="dxa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Tr="0025573A">
        <w:tc>
          <w:tcPr>
            <w:tcW w:w="710" w:type="dxa"/>
          </w:tcPr>
          <w:p w:rsidR="00211286" w:rsidRPr="0001103D" w:rsidRDefault="00DE34F3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 xml:space="preserve">Мониторинг уровня знаний педагогов  требований ФГОС </w:t>
            </w:r>
            <w:proofErr w:type="gramStart"/>
            <w:r w:rsidRPr="00A02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2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карты обследования педагогов.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1877" w:type="dxa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B4495A" w:rsidTr="0025573A">
        <w:tc>
          <w:tcPr>
            <w:tcW w:w="710" w:type="dxa"/>
          </w:tcPr>
          <w:p w:rsidR="00211286" w:rsidRPr="00B4495A" w:rsidRDefault="00DE34F3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543" w:type="dxa"/>
            <w:gridSpan w:val="2"/>
          </w:tcPr>
          <w:p w:rsidR="00211286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5A">
              <w:rPr>
                <w:rFonts w:ascii="Times New Roman" w:hAnsi="Times New Roman"/>
                <w:sz w:val="24"/>
                <w:szCs w:val="24"/>
              </w:rPr>
              <w:t>Организация и проведение аттестации педагогических работников на соответствие занимаемой должности, методическое сопровождение   оформления портфолио на первую и высшую квалификационную категорию.</w:t>
            </w:r>
          </w:p>
          <w:p w:rsidR="00211286" w:rsidRPr="00B4495A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ДОО по аттестации на соответствие занимаемой должности.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аттестации  педагогами.</w:t>
            </w:r>
          </w:p>
          <w:p w:rsidR="00211286" w:rsidRPr="00B4495A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B4495A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B4495A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A614E1" w:rsidTr="0025573A">
        <w:tc>
          <w:tcPr>
            <w:tcW w:w="710" w:type="dxa"/>
          </w:tcPr>
          <w:p w:rsidR="00211286" w:rsidRPr="0001103D" w:rsidRDefault="00211286" w:rsidP="0021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02803">
              <w:rPr>
                <w:rFonts w:ascii="Times New Roman" w:hAnsi="Times New Roman"/>
                <w:b/>
                <w:sz w:val="24"/>
                <w:szCs w:val="24"/>
              </w:rPr>
              <w:t>.Информационное сопровождение внедрения ФГОС дошкольного образования.</w:t>
            </w:r>
          </w:p>
        </w:tc>
      </w:tr>
      <w:tr w:rsidR="00211286" w:rsidRPr="006B2109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43" w:type="dxa"/>
            <w:gridSpan w:val="2"/>
          </w:tcPr>
          <w:p w:rsidR="00211286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общественности, родителей (законных представителей) о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lastRenderedPageBreak/>
              <w:t>ходе внедрения ФГОС до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образования  в ДОО на официальном сайте  организации, информационных стендах.</w:t>
            </w:r>
          </w:p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информации на официальном сайте 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стендах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ВМР</w:t>
            </w:r>
          </w:p>
        </w:tc>
      </w:tr>
      <w:tr w:rsidR="00211286" w:rsidRPr="00D11941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и консультаций с родителями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ознакомлению с 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A02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2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4C69FA" w:rsidTr="0025573A">
        <w:tc>
          <w:tcPr>
            <w:tcW w:w="710" w:type="dxa"/>
          </w:tcPr>
          <w:p w:rsidR="00211286" w:rsidRPr="004C69FA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543" w:type="dxa"/>
            <w:gridSpan w:val="2"/>
          </w:tcPr>
          <w:p w:rsidR="00211286" w:rsidRPr="004C69FA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FA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(выяснение</w:t>
            </w:r>
            <w:r w:rsidRPr="004C69FA">
              <w:rPr>
                <w:rFonts w:ascii="Times New Roman" w:hAnsi="Times New Roman"/>
                <w:sz w:val="24"/>
                <w:szCs w:val="24"/>
              </w:rPr>
              <w:t xml:space="preserve"> мнения о     реализации  введения ФГОС </w:t>
            </w:r>
            <w:proofErr w:type="gramStart"/>
            <w:r w:rsidRPr="004C69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gridSpan w:val="2"/>
          </w:tcPr>
          <w:p w:rsidR="00211286" w:rsidRPr="004C69FA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 родителей. Анализ и обобщение результатов.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11286" w:rsidRPr="004C69FA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77" w:type="dxa"/>
          </w:tcPr>
          <w:p w:rsidR="00211286" w:rsidRPr="004C69FA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6B2109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543" w:type="dxa"/>
            <w:gridSpan w:val="2"/>
          </w:tcPr>
          <w:p w:rsidR="00211286" w:rsidRPr="00A0280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2803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публичной отчетности ДОО</w:t>
            </w:r>
            <w:r w:rsidRPr="00A02803">
              <w:rPr>
                <w:rFonts w:ascii="Times New Roman" w:hAnsi="Times New Roman"/>
                <w:sz w:val="24"/>
                <w:szCs w:val="24"/>
              </w:rPr>
              <w:t xml:space="preserve"> о ходе и результатах введения ФГОС </w:t>
            </w:r>
            <w:proofErr w:type="gramStart"/>
            <w:r w:rsidRPr="00A028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2803">
              <w:rPr>
                <w:rFonts w:ascii="Times New Roman" w:hAnsi="Times New Roman"/>
                <w:sz w:val="24"/>
                <w:szCs w:val="24"/>
              </w:rPr>
              <w:t xml:space="preserve"> (Включение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ДОО).</w:t>
            </w:r>
          </w:p>
          <w:p w:rsidR="00211286" w:rsidRPr="00A0280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Pr="00A0280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ДОО на  официальном сайте  организации.</w:t>
            </w:r>
          </w:p>
        </w:tc>
        <w:tc>
          <w:tcPr>
            <w:tcW w:w="1525" w:type="dxa"/>
          </w:tcPr>
          <w:p w:rsidR="00211286" w:rsidRPr="00A0280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2015 г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A0280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6B2109" w:rsidTr="0025573A">
        <w:tc>
          <w:tcPr>
            <w:tcW w:w="710" w:type="dxa"/>
          </w:tcPr>
          <w:p w:rsidR="00211286" w:rsidRPr="0001103D" w:rsidRDefault="00211286" w:rsidP="0021128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211286" w:rsidRPr="00F13493" w:rsidRDefault="00211286" w:rsidP="0021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93">
              <w:rPr>
                <w:rFonts w:ascii="Times New Roman" w:hAnsi="Times New Roman"/>
                <w:b/>
                <w:sz w:val="24"/>
                <w:szCs w:val="24"/>
              </w:rPr>
              <w:t xml:space="preserve">6. Материально-техническое обеспечение введения ФГОС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13493">
              <w:rPr>
                <w:rFonts w:ascii="Times New Roman" w:hAnsi="Times New Roman"/>
                <w:b/>
                <w:sz w:val="24"/>
                <w:szCs w:val="24"/>
              </w:rPr>
              <w:t>дошкольного  образования</w:t>
            </w:r>
          </w:p>
        </w:tc>
      </w:tr>
      <w:tr w:rsidR="00211286" w:rsidRPr="00571AA9" w:rsidTr="0025573A">
        <w:tc>
          <w:tcPr>
            <w:tcW w:w="710" w:type="dxa"/>
          </w:tcPr>
          <w:p w:rsidR="00211286" w:rsidRPr="00571AA9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543" w:type="dxa"/>
            <w:gridSpan w:val="2"/>
          </w:tcPr>
          <w:p w:rsidR="00211286" w:rsidRPr="00571AA9" w:rsidRDefault="00211286" w:rsidP="00211286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и методических</w:t>
            </w:r>
          </w:p>
          <w:p w:rsidR="00211286" w:rsidRPr="00571AA9" w:rsidRDefault="00211286" w:rsidP="002112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 xml:space="preserve">пособий в   соответствии  с ФГОС </w:t>
            </w:r>
            <w:proofErr w:type="gramStart"/>
            <w:r w:rsidRPr="00571A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71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286" w:rsidRPr="00571AA9" w:rsidRDefault="00211286" w:rsidP="0021128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  <w:t>Комплектование библиотеки методического кабинета ДОУ в соответствии с ФГОС ДО.</w:t>
            </w:r>
          </w:p>
        </w:tc>
        <w:tc>
          <w:tcPr>
            <w:tcW w:w="1525" w:type="dxa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Сентябрь-май 2015г</w:t>
            </w:r>
          </w:p>
        </w:tc>
        <w:tc>
          <w:tcPr>
            <w:tcW w:w="1877" w:type="dxa"/>
          </w:tcPr>
          <w:p w:rsidR="00211286" w:rsidRPr="00571AA9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571AA9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571AA9" w:rsidTr="0025573A">
        <w:tc>
          <w:tcPr>
            <w:tcW w:w="710" w:type="dxa"/>
          </w:tcPr>
          <w:p w:rsidR="00211286" w:rsidRPr="00571AA9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543" w:type="dxa"/>
            <w:gridSpan w:val="2"/>
          </w:tcPr>
          <w:p w:rsidR="00211286" w:rsidRPr="00571AA9" w:rsidRDefault="00211286" w:rsidP="0021128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 xml:space="preserve">Составление   перечня  методических  пособий, оборудования, развивающей среды, необходимого для введения ФГОС </w:t>
            </w:r>
            <w:proofErr w:type="gramStart"/>
            <w:r w:rsidRPr="00571A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7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1AA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71AA9">
              <w:rPr>
                <w:rFonts w:ascii="Times New Roman" w:hAnsi="Times New Roman"/>
                <w:sz w:val="24"/>
                <w:szCs w:val="24"/>
              </w:rPr>
              <w:t xml:space="preserve"> основе методических рекомендаций о базовом уровне  оснащенности ДОО</w:t>
            </w:r>
          </w:p>
        </w:tc>
        <w:tc>
          <w:tcPr>
            <w:tcW w:w="2977" w:type="dxa"/>
            <w:gridSpan w:val="2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Перечень   методических пособий, оборудования, развивающей среды, необходимого для введения ФГОС ДО</w:t>
            </w:r>
          </w:p>
        </w:tc>
        <w:tc>
          <w:tcPr>
            <w:tcW w:w="1525" w:type="dxa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Сентябрь-май 2015г</w:t>
            </w:r>
          </w:p>
        </w:tc>
        <w:tc>
          <w:tcPr>
            <w:tcW w:w="1877" w:type="dxa"/>
          </w:tcPr>
          <w:p w:rsidR="00211286" w:rsidRPr="00571AA9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571AA9" w:rsidTr="0025573A">
        <w:tc>
          <w:tcPr>
            <w:tcW w:w="710" w:type="dxa"/>
          </w:tcPr>
          <w:p w:rsidR="00211286" w:rsidRPr="00571AA9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543" w:type="dxa"/>
            <w:gridSpan w:val="2"/>
          </w:tcPr>
          <w:p w:rsidR="00211286" w:rsidRDefault="00211286" w:rsidP="002112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 xml:space="preserve">Приобретение  средств обучения и воспитания </w:t>
            </w:r>
          </w:p>
          <w:p w:rsidR="00211286" w:rsidRPr="00571AA9" w:rsidRDefault="00211286" w:rsidP="00211286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(учебно-методический комплекты, игровое, спортивное, оздоровительное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1AA9">
              <w:rPr>
                <w:rFonts w:ascii="Times New Roman" w:hAnsi="Times New Roman"/>
                <w:sz w:val="24"/>
                <w:szCs w:val="24"/>
              </w:rPr>
              <w:t xml:space="preserve">  техническое оборудование,  инвентарь)</w:t>
            </w:r>
            <w:r w:rsidRPr="00571AA9"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  <w:t>.</w:t>
            </w:r>
          </w:p>
        </w:tc>
        <w:tc>
          <w:tcPr>
            <w:tcW w:w="2977" w:type="dxa"/>
            <w:gridSpan w:val="2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 ДОО средствами обучения и воспитания.</w:t>
            </w:r>
          </w:p>
        </w:tc>
        <w:tc>
          <w:tcPr>
            <w:tcW w:w="1525" w:type="dxa"/>
          </w:tcPr>
          <w:p w:rsidR="00211286" w:rsidRPr="00571AA9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Сентябрь-май 2015г</w:t>
            </w:r>
          </w:p>
        </w:tc>
        <w:tc>
          <w:tcPr>
            <w:tcW w:w="1877" w:type="dxa"/>
          </w:tcPr>
          <w:p w:rsidR="00211286" w:rsidRPr="00571AA9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571AA9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A9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F13493" w:rsidTr="0025573A">
        <w:tc>
          <w:tcPr>
            <w:tcW w:w="710" w:type="dxa"/>
          </w:tcPr>
          <w:p w:rsidR="00211286" w:rsidRPr="00F1349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211286" w:rsidRPr="004709DC" w:rsidRDefault="00211286" w:rsidP="0021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709DC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Финансово-экономическое обеспечение введения  ФГОС дошкольного образования</w:t>
            </w:r>
          </w:p>
        </w:tc>
      </w:tr>
      <w:tr w:rsidR="00211286" w:rsidRPr="00F13493" w:rsidTr="0025573A">
        <w:tc>
          <w:tcPr>
            <w:tcW w:w="710" w:type="dxa"/>
          </w:tcPr>
          <w:p w:rsidR="00211286" w:rsidRPr="00F1349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543" w:type="dxa"/>
            <w:gridSpan w:val="2"/>
          </w:tcPr>
          <w:p w:rsidR="00211286" w:rsidRPr="00F13493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лицензии на реализацию дополнительных образовательных  программ и предоставления дополнительных образовательных услуг.</w:t>
            </w:r>
          </w:p>
        </w:tc>
        <w:tc>
          <w:tcPr>
            <w:tcW w:w="2977" w:type="dxa"/>
            <w:gridSpan w:val="2"/>
          </w:tcPr>
          <w:p w:rsidR="00211286" w:rsidRPr="00F1349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дополнительных образовательных  программ и предоставления дополнительных образовательных услуг.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–август </w:t>
            </w:r>
          </w:p>
          <w:p w:rsidR="00211286" w:rsidRPr="00F13493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11286" w:rsidRPr="00F13493" w:rsidRDefault="00211286" w:rsidP="0021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211286" w:rsidRPr="00F13493" w:rsidTr="0061728E">
        <w:tc>
          <w:tcPr>
            <w:tcW w:w="710" w:type="dxa"/>
            <w:shd w:val="clear" w:color="auto" w:fill="FFFFFF" w:themeFill="background1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06F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6F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реализация </w:t>
            </w:r>
            <w:r w:rsidRPr="003406FF">
              <w:rPr>
                <w:rFonts w:ascii="Times New Roman" w:hAnsi="Times New Roman"/>
                <w:sz w:val="24"/>
                <w:szCs w:val="24"/>
              </w:rPr>
              <w:t xml:space="preserve">расходов на средства обучения </w:t>
            </w:r>
            <w:r w:rsidRPr="00340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воспитания (приобретение </w:t>
            </w:r>
            <w:r w:rsidRPr="003406FF">
              <w:rPr>
                <w:rFonts w:ascii="Times New Roman" w:hAnsi="Times New Roman"/>
                <w:color w:val="000000"/>
                <w:sz w:val="24"/>
                <w:szCs w:val="24"/>
              </w:rPr>
              <w:t>учебных изданий в бумажном и электронном виде, дидактических материалов, аудио- и видеоматериалов, спецодежды, игр и игрушек, электронных образовательных ресурсов).</w:t>
            </w: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Исполнения 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хозяйственного плана на 2014 год.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 финансово-хозяйственного плана на 2015 год.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июнь-декабрь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11286" w:rsidRPr="00F13493" w:rsidTr="009364A1">
        <w:tc>
          <w:tcPr>
            <w:tcW w:w="710" w:type="dxa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06FF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11286" w:rsidRPr="003406FF" w:rsidRDefault="00211286" w:rsidP="00211286">
            <w:pPr>
              <w:pStyle w:val="a4"/>
              <w:shd w:val="clear" w:color="auto" w:fill="EEEEEE"/>
              <w:rPr>
                <w:rFonts w:ascii="Times New Roman" w:hAnsi="Times New Roman"/>
              </w:rPr>
            </w:pPr>
            <w:r w:rsidRPr="003406FF">
              <w:rPr>
                <w:rFonts w:ascii="Times New Roman" w:hAnsi="Times New Roman"/>
                <w:color w:val="000000"/>
              </w:rPr>
              <w:t>Определение расходов на приобретение 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</w:t>
            </w:r>
            <w:r>
              <w:rPr>
                <w:rFonts w:ascii="Times New Roman" w:hAnsi="Times New Roman"/>
                <w:color w:val="000000"/>
              </w:rPr>
              <w:t>екоммуникационной сети Интернет.</w:t>
            </w: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финансово-хозяйственного плана на 2014 год.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 финансово-хозяйственного плана на 2015 год.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июнь-декабрь 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11286" w:rsidRPr="00F13493" w:rsidTr="009364A1">
        <w:tc>
          <w:tcPr>
            <w:tcW w:w="710" w:type="dxa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06FF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 xml:space="preserve">Определение </w:t>
            </w:r>
            <w:r w:rsidRPr="003406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расходов на оплату труда работников, реализующих Программу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.</w:t>
            </w: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и корректировка муниципального задания</w:t>
            </w: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муниципального задания на 2015 год.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июнь-декабрь 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11286" w:rsidRPr="00F13493" w:rsidTr="009364A1">
        <w:tc>
          <w:tcPr>
            <w:tcW w:w="710" w:type="dxa"/>
          </w:tcPr>
          <w:p w:rsidR="00211286" w:rsidRPr="003406FF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406FF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11286" w:rsidRPr="003406FF" w:rsidRDefault="00211286" w:rsidP="00211286">
            <w:pPr>
              <w:pStyle w:val="a4"/>
              <w:shd w:val="clear" w:color="auto" w:fill="EEEEEE"/>
              <w:rPr>
                <w:rFonts w:ascii="Times New Roman" w:hAnsi="Times New Roman"/>
                <w:color w:val="000000"/>
              </w:rPr>
            </w:pPr>
            <w:r w:rsidRPr="003406FF">
              <w:rPr>
                <w:rFonts w:ascii="Times New Roman" w:hAnsi="Times New Roman"/>
                <w:color w:val="000000"/>
              </w:rPr>
              <w:t>Определение расходов, связанных с дополнительным профессиональным образованием руководящих и педагогических работн</w:t>
            </w:r>
            <w:r>
              <w:rPr>
                <w:rFonts w:ascii="Times New Roman" w:hAnsi="Times New Roman"/>
                <w:color w:val="000000"/>
              </w:rPr>
              <w:t>иков по профилю их деятельности.</w:t>
            </w:r>
          </w:p>
        </w:tc>
        <w:tc>
          <w:tcPr>
            <w:tcW w:w="2977" w:type="dxa"/>
            <w:gridSpan w:val="2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финансово-хозяйственного плана на 2014 год.</w:t>
            </w: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 финансово-хозяйственного плана на 2015 год.</w:t>
            </w:r>
          </w:p>
        </w:tc>
        <w:tc>
          <w:tcPr>
            <w:tcW w:w="1525" w:type="dxa"/>
          </w:tcPr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июнь-декабрь 2014 г.</w:t>
            </w:r>
          </w:p>
          <w:p w:rsidR="00211286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Default="00211286" w:rsidP="0021128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11286" w:rsidRPr="003406FF" w:rsidRDefault="00211286" w:rsidP="0021128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 г.</w:t>
            </w:r>
          </w:p>
        </w:tc>
        <w:tc>
          <w:tcPr>
            <w:tcW w:w="1877" w:type="dxa"/>
          </w:tcPr>
          <w:p w:rsidR="00211286" w:rsidRDefault="00211286" w:rsidP="002112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857992" w:rsidRDefault="00857992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B33653" w:rsidRDefault="00B33653"/>
    <w:p w:rsidR="00857992" w:rsidRDefault="00857992"/>
    <w:p w:rsidR="00857992" w:rsidRDefault="00857992"/>
    <w:p w:rsidR="00857992" w:rsidRDefault="00857992"/>
    <w:p w:rsidR="00B33653" w:rsidRPr="00857992" w:rsidRDefault="00B33653" w:rsidP="00B33653">
      <w:pPr>
        <w:suppressAutoHyphens w:val="0"/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57992">
        <w:rPr>
          <w:rFonts w:eastAsia="Times New Roman"/>
          <w:b/>
          <w:bCs/>
          <w:sz w:val="24"/>
          <w:szCs w:val="24"/>
          <w:lang w:eastAsia="ru-RU"/>
        </w:rPr>
        <w:t>ПЛАН МЕТОДИЧЕСКОГО СОПРОВОЖДЕНИЯ ВВЕДЕНИЯ ФГОС ДО</w:t>
      </w:r>
    </w:p>
    <w:p w:rsidR="00B33653" w:rsidRPr="00857992" w:rsidRDefault="00B33653" w:rsidP="00B33653">
      <w:pPr>
        <w:suppressAutoHyphens w:val="0"/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57992">
        <w:rPr>
          <w:rFonts w:eastAsia="Times New Roman"/>
          <w:b/>
          <w:bCs/>
          <w:sz w:val="24"/>
          <w:szCs w:val="24"/>
          <w:lang w:eastAsia="ru-RU"/>
        </w:rPr>
        <w:t>МБДОУ «Центр развития ребенка – детский сад № 41»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5288"/>
        <w:gridCol w:w="1364"/>
        <w:gridCol w:w="1502"/>
        <w:gridCol w:w="922"/>
      </w:tblGrid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proofErr w:type="gramStart"/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выполне-нии</w:t>
            </w:r>
            <w:proofErr w:type="spellEnd"/>
            <w:proofErr w:type="gramEnd"/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Изучение материалов Министерства образования РФ по введению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Январь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рабочей группы по внедрению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Разработать план мероприятий по введению Федерального государственного стандарта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Разработать план методической работы по сопровождению перехода на ФГОС ДО.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 образовательных потребностей и профессиональных затруднений педагогов ДОУ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Апрель-май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Включение в годовой план работы постоянно действующий семинар «Изучаем ФГОС ДО» 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(по запросам педагогов)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2014-2015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внедрения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Проведение родительских собрание, консультаций с родителями по внедрению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До31.12.2015 г.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Информирование родителей о ходе внедрения ФГОС ДО на сайте.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Подготовка публичной отчетности о ходе введения ФГОС ДО (часть публичного доклада)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rHeight w:val="986"/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Круглый стол с педагогами «</w:t>
            </w: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Преемственность ФГТ и ФГОС: общее и отличия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Содержание ФГОС ДО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ФГОС  Общие положения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Требования к структуре основной образовательной программы дошкольного образования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Январь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Требования к условиям реализации основной образовательной программы дошкольного образования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Требования к результатам усвоения основной образовательной программы дошкольного образования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Май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Мониторинг уровня знаний педагогов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Сентябрь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методического сопровождения педагогов по вопросам внедрения ФГОС (семинары, совещания, «круглые столы», мастер-классы и др.) через активные формы методической работы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В течение переходного периода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Участие в городских методических объединениях по вопросам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В течение переходного периода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Повышения квалификации педагогических работников на курсах  в связи введением ФГОС  </w:t>
            </w:r>
            <w:proofErr w:type="gramStart"/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В течение переходного периода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 вопросам введения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Комплектование библиотеки методического кабинета ДОУ в соответствии с ФГОС ДО.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До 31.12.2015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 изучения опыта внедрения ФГОС ДО в других ДОУ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В течение переходного периода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Изучение информационно методических журналов, журналов «Дошкольное </w:t>
            </w: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воспитание», «Управление ДОУ» «Справочник старшего воспитателя» «Обруч с приложением»</w:t>
            </w:r>
          </w:p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Изучение информации на сайтах Министерства образования РФ и управления образования Псковской  области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 течение переходного </w:t>
            </w:r>
            <w:r w:rsidRPr="008579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Тематическое обсуждение публикаций по ФГОС ДО в научно-методической литературе и периодических изданиях.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По мере поступления вопроса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Разработка и корректировка образовательной программы ДОУ с целью приведения ее в  соответствие с ФГОС дошкольного образования 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До 31.12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работы дорожной карты и выявление результативности изучения ФГОС ДО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653" w:rsidRPr="00857992" w:rsidTr="00B3331B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банка информационных материалов, обеспечивающих введение ФГОС и реализацию образовательного  процесса ДОУ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653" w:rsidRPr="00857992" w:rsidRDefault="00B33653" w:rsidP="00B3331B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799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7992" w:rsidRDefault="00857992"/>
    <w:p w:rsidR="00857992" w:rsidRDefault="00857992"/>
    <w:sectPr w:rsidR="00857992" w:rsidSect="00D9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1AE"/>
    <w:multiLevelType w:val="hybridMultilevel"/>
    <w:tmpl w:val="87A40A0C"/>
    <w:lvl w:ilvl="0" w:tplc="8012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0AEC"/>
    <w:multiLevelType w:val="hybridMultilevel"/>
    <w:tmpl w:val="8B8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43A39"/>
    <w:multiLevelType w:val="hybridMultilevel"/>
    <w:tmpl w:val="B51C9018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992"/>
    <w:rsid w:val="0001103D"/>
    <w:rsid w:val="00052D0E"/>
    <w:rsid w:val="0005781D"/>
    <w:rsid w:val="00152B20"/>
    <w:rsid w:val="0015508C"/>
    <w:rsid w:val="00196767"/>
    <w:rsid w:val="001E1693"/>
    <w:rsid w:val="001F1ED9"/>
    <w:rsid w:val="00211286"/>
    <w:rsid w:val="0025573A"/>
    <w:rsid w:val="002F3EBD"/>
    <w:rsid w:val="003406FF"/>
    <w:rsid w:val="0039557A"/>
    <w:rsid w:val="00397132"/>
    <w:rsid w:val="003C505F"/>
    <w:rsid w:val="003E08E7"/>
    <w:rsid w:val="003E1C86"/>
    <w:rsid w:val="004261C2"/>
    <w:rsid w:val="00445032"/>
    <w:rsid w:val="004709DC"/>
    <w:rsid w:val="004C3215"/>
    <w:rsid w:val="004C69FA"/>
    <w:rsid w:val="004F1AF9"/>
    <w:rsid w:val="00571AA9"/>
    <w:rsid w:val="005B4EB3"/>
    <w:rsid w:val="0061728E"/>
    <w:rsid w:val="006540E9"/>
    <w:rsid w:val="0068622D"/>
    <w:rsid w:val="006A1A68"/>
    <w:rsid w:val="006A5016"/>
    <w:rsid w:val="006D76B1"/>
    <w:rsid w:val="006F4270"/>
    <w:rsid w:val="00710447"/>
    <w:rsid w:val="007709D9"/>
    <w:rsid w:val="00847302"/>
    <w:rsid w:val="00857992"/>
    <w:rsid w:val="008B3632"/>
    <w:rsid w:val="008B635B"/>
    <w:rsid w:val="00924F4F"/>
    <w:rsid w:val="009364A1"/>
    <w:rsid w:val="00966AC8"/>
    <w:rsid w:val="00A02803"/>
    <w:rsid w:val="00A57AAD"/>
    <w:rsid w:val="00A60DB0"/>
    <w:rsid w:val="00B21A14"/>
    <w:rsid w:val="00B3331B"/>
    <w:rsid w:val="00B33653"/>
    <w:rsid w:val="00B4495A"/>
    <w:rsid w:val="00B6174D"/>
    <w:rsid w:val="00B6617B"/>
    <w:rsid w:val="00BB695C"/>
    <w:rsid w:val="00C523F1"/>
    <w:rsid w:val="00CD33D7"/>
    <w:rsid w:val="00CE334F"/>
    <w:rsid w:val="00D021EB"/>
    <w:rsid w:val="00D2155F"/>
    <w:rsid w:val="00D5202A"/>
    <w:rsid w:val="00D87681"/>
    <w:rsid w:val="00D93A59"/>
    <w:rsid w:val="00DE34F3"/>
    <w:rsid w:val="00E43F18"/>
    <w:rsid w:val="00E55D86"/>
    <w:rsid w:val="00F13493"/>
    <w:rsid w:val="00F15A97"/>
    <w:rsid w:val="00FC72B2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86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86"/>
    <w:pPr>
      <w:widowControl w:val="0"/>
      <w:ind w:left="720"/>
    </w:pPr>
    <w:rPr>
      <w:rFonts w:ascii="Liberation Serif" w:hAnsi="Liberation Serif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85799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992"/>
    <w:rPr>
      <w:b/>
      <w:bCs/>
    </w:rPr>
  </w:style>
  <w:style w:type="table" w:styleId="a6">
    <w:name w:val="Table Grid"/>
    <w:basedOn w:val="a1"/>
    <w:uiPriority w:val="59"/>
    <w:rsid w:val="008579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A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No Spacing"/>
    <w:uiPriority w:val="1"/>
    <w:qFormat/>
    <w:rsid w:val="00A57AAD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4C69FA"/>
  </w:style>
  <w:style w:type="character" w:customStyle="1" w:styleId="grame">
    <w:name w:val="grame"/>
    <w:basedOn w:val="a0"/>
    <w:rsid w:val="004C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9A1D-98D5-47C6-A9D0-0840166F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адм. МР "Сосногорск"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FIRST</cp:lastModifiedBy>
  <cp:revision>15</cp:revision>
  <cp:lastPrinted>2014-06-30T06:50:00Z</cp:lastPrinted>
  <dcterms:created xsi:type="dcterms:W3CDTF">2014-06-23T06:01:00Z</dcterms:created>
  <dcterms:modified xsi:type="dcterms:W3CDTF">2014-07-29T09:57:00Z</dcterms:modified>
</cp:coreProperties>
</file>